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46" w:rsidRPr="00B33846" w:rsidRDefault="00B33846" w:rsidP="00B338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Załącznik nr  5</w:t>
      </w: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(nazwa wykonawcy i adres)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Nr telefonu …………………………………….….                                     </w:t>
      </w:r>
      <w:r w:rsidRPr="00B3384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  <w:r w:rsidRPr="00B3384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ar-SA"/>
        </w:rPr>
        <w:t>O F E R T A</w:t>
      </w:r>
      <w:r w:rsidRPr="00B3384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ar-SA"/>
        </w:rPr>
      </w:pPr>
      <w:r w:rsidRPr="00B33846">
        <w:rPr>
          <w:rFonts w:ascii="Times New Roman" w:eastAsia="Times New Roman" w:hAnsi="Times New Roman" w:cs="Times New Roman"/>
          <w:lang w:val="it-IT" w:eastAsia="ar-SA"/>
        </w:rPr>
        <w:t>Nr faksu ……………………………………….….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ar-SA"/>
        </w:rPr>
      </w:pPr>
      <w:r w:rsidRPr="00B33846">
        <w:rPr>
          <w:rFonts w:ascii="Times New Roman" w:eastAsia="Times New Roman" w:hAnsi="Times New Roman" w:cs="Times New Roman"/>
          <w:lang w:val="it-IT" w:eastAsia="ar-SA"/>
        </w:rPr>
        <w:t>E-mail……………………………………………..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ar-SA"/>
        </w:rPr>
      </w:pPr>
      <w:r w:rsidRPr="00B33846">
        <w:rPr>
          <w:rFonts w:ascii="Times New Roman" w:eastAsia="Times New Roman" w:hAnsi="Times New Roman" w:cs="Times New Roman"/>
          <w:lang w:val="it-IT" w:eastAsia="ar-SA"/>
        </w:rPr>
        <w:t>NIP: ……………………………………………….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ar-SA"/>
        </w:rPr>
      </w:pPr>
      <w:r w:rsidRPr="00B33846">
        <w:rPr>
          <w:rFonts w:ascii="Times New Roman" w:eastAsia="Times New Roman" w:hAnsi="Times New Roman" w:cs="Times New Roman"/>
          <w:lang w:val="it-IT" w:eastAsia="ar-SA"/>
        </w:rPr>
        <w:t>REGON....................................................................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B33846">
        <w:rPr>
          <w:rFonts w:ascii="Times New Roman" w:eastAsia="Times New Roman" w:hAnsi="Times New Roman" w:cs="Times New Roman"/>
          <w:lang w:val="it-IT" w:eastAsia="ar-SA"/>
        </w:rPr>
        <w:t xml:space="preserve">     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 J. Ziętka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  <w:t>42-604 Tarnowskie Góry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Odpowiadając na ogłoszenie o przetargu nieograniczonym nr GCR/15/ZP/2016 pn.  „Rozbudowa SP ZOZ „REPTY” Górnośląskiego Centrum Rehabilitacji  im. gen. Jerzego Ziętka w Tarnowskich Górach w systemie zaprojektuj i wybuduj wraz z pełnieniem nadzoru autorskiego”,  po zapoznaniu się  ze Specyfikacją Istotnych Warunków Zamówienia oferujemy:</w:t>
      </w:r>
    </w:p>
    <w:p w:rsidR="00B33846" w:rsidRPr="00B33846" w:rsidRDefault="00B33846" w:rsidP="00B338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Realizację całości przedmiotu zamówienia w zakresie opisanym w SIWZ i jej załącznikach oraz spełniając wszystkie wymagania w niej określone, za cenę ryczałtową w wysokości:</w:t>
      </w:r>
    </w:p>
    <w:p w:rsidR="00B33846" w:rsidRPr="00B33846" w:rsidRDefault="00B33846" w:rsidP="00B33846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     Netto : ……………………………………………………………………….…..PLN</w:t>
      </w:r>
    </w:p>
    <w:p w:rsidR="00B33846" w:rsidRPr="00B33846" w:rsidRDefault="00B33846" w:rsidP="00B33846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Podatek VAT : ………………………………………………………………PLN  </w:t>
      </w:r>
    </w:p>
    <w:p w:rsidR="00B33846" w:rsidRPr="00B33846" w:rsidRDefault="00B33846" w:rsidP="00B33846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Brutto : ……………………………………………………………….………....PLN</w:t>
      </w:r>
    </w:p>
    <w:p w:rsidR="00B33846" w:rsidRPr="00B33846" w:rsidRDefault="00B33846" w:rsidP="00B338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w tym:</w:t>
      </w:r>
    </w:p>
    <w:p w:rsidR="00B33846" w:rsidRPr="00B33846" w:rsidRDefault="00B33846" w:rsidP="00B338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trike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ETAP I Prace projektowe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………%………………………………………………………PLN  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B33846" w:rsidRPr="00B33846" w:rsidRDefault="00B33846" w:rsidP="00B338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ETAP II 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Roboty budowlane, w tym instalacje wewnętrzne, sieci zewnętrzne i urządzenie terenu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………%………………………………………………………PLN  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Nadzór autorski 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………%………………………………………………………PLN  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Wyposażenie </w:t>
      </w:r>
      <w:r w:rsidRPr="00B33846">
        <w:rPr>
          <w:rFonts w:ascii="Times New Roman" w:eastAsia="Times New Roman" w:hAnsi="Times New Roman" w:cs="Times New Roman"/>
          <w:lang w:eastAsia="ar-SA"/>
        </w:rPr>
        <w:t>(zgodnie z treścią załącznika nr 1A)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Podatek VAT : ………...………………………………………………………PLN  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B33846" w:rsidRPr="00B33846" w:rsidRDefault="00B33846" w:rsidP="00B3384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0"/>
          <w:szCs w:val="20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lastRenderedPageBreak/>
        <w:t xml:space="preserve">Oświadczamy, że w cenie oferty zostały uwzględnione wszystkie koszty wykonania zamówienia i realizacji przyszłego świadczenia umownego jakie poniesie Zamawiający w przypadku wyboru naszej oferty. 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2. Zobowiązujemy się do udzielenia Zamawiającemu na warunkach określonych w Załączniku nr 1A, Załączniku nr 16 oraz Załączniku nr 17 do SIWZ:</w:t>
      </w:r>
    </w:p>
    <w:p w:rsidR="00B33846" w:rsidRPr="00B33846" w:rsidRDefault="00B33846" w:rsidP="00B33846">
      <w:pPr>
        <w:tabs>
          <w:tab w:val="left" w:pos="1965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Arial" w:hAnsi="Times New Roman" w:cs="Times New Roman"/>
          <w:b/>
          <w:lang w:eastAsia="ar-SA"/>
        </w:rPr>
        <w:t xml:space="preserve">a) ...... </w:t>
      </w:r>
      <w:r w:rsidRPr="00B33846">
        <w:rPr>
          <w:rFonts w:ascii="Times New Roman" w:eastAsia="Arial" w:hAnsi="Times New Roman" w:cs="Times New Roman"/>
          <w:lang w:eastAsia="ar-SA"/>
        </w:rPr>
        <w:t xml:space="preserve">- miesięcznej gwarancji jakości </w:t>
      </w:r>
      <w:r w:rsidRPr="00B33846">
        <w:rPr>
          <w:rFonts w:ascii="Times New Roman" w:eastAsia="Times New Roman" w:hAnsi="Times New Roman" w:cs="Times New Roman"/>
          <w:lang w:eastAsia="pl-PL"/>
        </w:rPr>
        <w:t>na:  konstrukcje, stropy, dachy, ściany i  izolacje budynku oraz towarzyszącą infrastrukturę w postaci chodników wraz z drogami i przystankiem autobusowym;</w:t>
      </w:r>
    </w:p>
    <w:p w:rsidR="00B33846" w:rsidRPr="00B33846" w:rsidRDefault="00B33846" w:rsidP="00B33846">
      <w:pPr>
        <w:tabs>
          <w:tab w:val="left" w:pos="1965"/>
        </w:tabs>
        <w:suppressAutoHyphens/>
        <w:spacing w:after="0" w:line="240" w:lineRule="auto"/>
        <w:ind w:left="284"/>
        <w:rPr>
          <w:rFonts w:ascii="Times New Roman" w:eastAsia="Arial" w:hAnsi="Times New Roman" w:cs="Times New Roman"/>
          <w:lang w:eastAsia="ar-SA"/>
        </w:rPr>
      </w:pPr>
      <w:r w:rsidRPr="00B33846">
        <w:rPr>
          <w:rFonts w:ascii="Times New Roman" w:eastAsia="Arial" w:hAnsi="Times New Roman" w:cs="Times New Roman"/>
          <w:b/>
          <w:lang w:eastAsia="ar-SA"/>
        </w:rPr>
        <w:t>b) 120</w:t>
      </w:r>
      <w:r w:rsidRPr="00B33846">
        <w:rPr>
          <w:rFonts w:ascii="Times New Roman" w:eastAsia="Arial" w:hAnsi="Times New Roman" w:cs="Times New Roman"/>
          <w:lang w:eastAsia="ar-SA"/>
        </w:rPr>
        <w:t xml:space="preserve">-  miesięcznej gwarancji jakości  na </w:t>
      </w:r>
      <w:r w:rsidRPr="00B33846">
        <w:rPr>
          <w:rFonts w:ascii="Times New Roman" w:eastAsia="Times New Roman" w:hAnsi="Times New Roman" w:cs="Times New Roman"/>
          <w:lang w:eastAsia="pl-PL"/>
        </w:rPr>
        <w:t xml:space="preserve"> zamontowane instalacje i oraz sieci;</w:t>
      </w:r>
    </w:p>
    <w:p w:rsidR="00B33846" w:rsidRPr="00B33846" w:rsidRDefault="00B33846" w:rsidP="00B33846">
      <w:pPr>
        <w:tabs>
          <w:tab w:val="left" w:pos="1965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B33846">
        <w:rPr>
          <w:rFonts w:ascii="Times New Roman" w:eastAsia="Arial" w:hAnsi="Times New Roman" w:cs="Times New Roman"/>
          <w:b/>
          <w:lang w:eastAsia="ar-SA"/>
        </w:rPr>
        <w:t xml:space="preserve">c) 48 </w:t>
      </w:r>
      <w:r w:rsidRPr="00B33846">
        <w:rPr>
          <w:rFonts w:ascii="Times New Roman" w:eastAsia="Arial" w:hAnsi="Times New Roman" w:cs="Times New Roman"/>
          <w:lang w:eastAsia="ar-SA"/>
        </w:rPr>
        <w:t xml:space="preserve">-  miesięcznej gwarancji jakości na dostarczone </w:t>
      </w:r>
      <w:r w:rsidRPr="00B33846">
        <w:rPr>
          <w:rFonts w:ascii="Times New Roman" w:eastAsia="Times New Roman" w:hAnsi="Times New Roman" w:cs="Times New Roman"/>
          <w:lang w:eastAsia="pl-PL"/>
        </w:rPr>
        <w:t>wyposażenie meblowe;</w:t>
      </w:r>
    </w:p>
    <w:p w:rsidR="00B33846" w:rsidRPr="00B33846" w:rsidRDefault="00B33846" w:rsidP="00B33846">
      <w:pPr>
        <w:tabs>
          <w:tab w:val="left" w:pos="1965"/>
        </w:tabs>
        <w:suppressAutoHyphens/>
        <w:spacing w:after="0" w:line="240" w:lineRule="auto"/>
        <w:ind w:left="284"/>
        <w:jc w:val="both"/>
        <w:rPr>
          <w:rFonts w:ascii="Times New Roman" w:eastAsia="Arial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d) 60</w:t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 - </w:t>
      </w:r>
      <w:r w:rsidRPr="00B33846">
        <w:rPr>
          <w:rFonts w:ascii="Times New Roman" w:eastAsia="Arial" w:hAnsi="Times New Roman" w:cs="Times New Roman"/>
          <w:lang w:eastAsia="ar-SA"/>
        </w:rPr>
        <w:t xml:space="preserve">miesięcznej gwarancji jakości  na </w:t>
      </w:r>
      <w:r w:rsidRPr="00B33846">
        <w:rPr>
          <w:rFonts w:ascii="Times New Roman" w:eastAsia="Times New Roman" w:hAnsi="Times New Roman" w:cs="Times New Roman"/>
          <w:lang w:eastAsia="pl-PL"/>
        </w:rPr>
        <w:t>:</w:t>
      </w:r>
    </w:p>
    <w:p w:rsidR="00B33846" w:rsidRPr="00B33846" w:rsidRDefault="00B33846" w:rsidP="00B33846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Dźwigi szpitalne</w:t>
      </w:r>
    </w:p>
    <w:p w:rsidR="00B33846" w:rsidRPr="00B33846" w:rsidRDefault="00B33846" w:rsidP="00B33846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Centrale wentylacyjne z wyposażeniem i jednostkami indywidualnymi</w:t>
      </w:r>
    </w:p>
    <w:p w:rsidR="00B33846" w:rsidRPr="00B33846" w:rsidRDefault="00B33846" w:rsidP="00B33846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Stacje agregatu prądotwórczego z wyposażeniem</w:t>
      </w:r>
    </w:p>
    <w:p w:rsidR="00B33846" w:rsidRPr="00B33846" w:rsidRDefault="00B33846" w:rsidP="00B33846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Stacje transformatorów z wyposażeniem</w:t>
      </w:r>
    </w:p>
    <w:p w:rsidR="00B33846" w:rsidRPr="00B33846" w:rsidRDefault="00B33846" w:rsidP="00B33846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Stacje sprężarek i pomp próżniowych z wyposażeniem</w:t>
      </w:r>
    </w:p>
    <w:p w:rsidR="00B33846" w:rsidRPr="00B33846" w:rsidRDefault="00B33846" w:rsidP="00B33846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System UPS</w:t>
      </w:r>
    </w:p>
    <w:p w:rsidR="00B33846" w:rsidRPr="00B33846" w:rsidRDefault="00B33846" w:rsidP="00B33846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Węzeł cieplny z wyposażeniem </w:t>
      </w:r>
    </w:p>
    <w:p w:rsidR="00B33846" w:rsidRPr="00B33846" w:rsidRDefault="00B33846" w:rsidP="00B33846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System sygnalizacji pożaru i oddymiania</w:t>
      </w:r>
    </w:p>
    <w:p w:rsidR="00B33846" w:rsidRPr="00B33846" w:rsidRDefault="00B33846" w:rsidP="00B33846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System sygnalizacji przywoławczej</w:t>
      </w:r>
    </w:p>
    <w:p w:rsidR="00B33846" w:rsidRPr="00B33846" w:rsidRDefault="00B33846" w:rsidP="00B33846">
      <w:pPr>
        <w:tabs>
          <w:tab w:val="left" w:pos="196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Arial" w:hAnsi="Times New Roman" w:cs="Times New Roman"/>
          <w:lang w:eastAsia="ar-SA"/>
        </w:rPr>
        <w:t>wykonane w ramach realizacji zadania inwestycyjnego.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B33846" w:rsidRPr="00B33846" w:rsidRDefault="00B33846" w:rsidP="00B33846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tabs>
          <w:tab w:val="left" w:pos="1965"/>
        </w:tabs>
        <w:suppressAutoHyphens/>
        <w:spacing w:after="0" w:line="240" w:lineRule="auto"/>
        <w:ind w:left="284"/>
        <w:jc w:val="both"/>
        <w:rPr>
          <w:rFonts w:ascii="Times New Roman" w:eastAsia="Arial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Zobowiązujemy się także wydać Zamawiającemu </w:t>
      </w:r>
      <w:r w:rsidRPr="00B33846">
        <w:rPr>
          <w:rFonts w:ascii="Times New Roman" w:eastAsia="Times New Roman" w:hAnsi="Times New Roman" w:cs="Times New Roman"/>
          <w:lang w:eastAsia="pl-PL"/>
        </w:rPr>
        <w:t>dokumenty oświadczeń gwarancyjnych Producentów wszelkich sprzętów i urządzeń dostarczonych jak i zamontowanych w ramach realizacji zadania, zgodnych z warunkami określonymi w Załączniku nr 1A do SIWZ.</w:t>
      </w:r>
    </w:p>
    <w:p w:rsidR="00B33846" w:rsidRPr="00B33846" w:rsidRDefault="00B33846" w:rsidP="00B33846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num" w:pos="141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33846">
        <w:rPr>
          <w:rFonts w:ascii="Times New Roman" w:eastAsia="Times New Roman" w:hAnsi="Times New Roman" w:cs="Times New Roman"/>
          <w:lang w:eastAsia="pl-PL"/>
        </w:rPr>
        <w:t>Nadto, w myśl art. 558 Kodeksu cywilnego, wyrażamy zgodę na ponoszenie względem Zamawiającego rozszerzonej odpowiedzialności z tytułu rękojmi za wady przedmiotu zamówienia  przez  cały okres trwania gwarancji.</w:t>
      </w:r>
    </w:p>
    <w:p w:rsidR="00B33846" w:rsidRPr="00B33846" w:rsidRDefault="00B33846" w:rsidP="00B3384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3. Zobowiązujemy się do wykonania przedmiotu zamówienia w nieprzekraczalnym terminie do dnia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                   15 listopada 2018 r.</w:t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               </w:t>
      </w:r>
    </w:p>
    <w:p w:rsidR="00B33846" w:rsidRPr="00B33846" w:rsidRDefault="00B33846" w:rsidP="00B3384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4. Oświadczamy, że zapoznaliśmy się z całością dokumentacji przetargowej oraz warunkami umownymi zawartymi w Ogólnych warunkach umowy, a także dokonanymi w toku postępowania zmianami ich treści </w:t>
      </w:r>
      <w:r w:rsidRPr="00B33846">
        <w:rPr>
          <w:rFonts w:ascii="Times New Roman" w:eastAsia="Times New Roman" w:hAnsi="Times New Roman" w:cs="Times New Roman"/>
          <w:i/>
          <w:lang w:eastAsia="ar-SA"/>
        </w:rPr>
        <w:t>(jeśli dotyczy*).</w:t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oraz  zobowiązujemy się do zawarcia umowy zgodnym z Ogólnymi warunkami umowy stanowiącymi </w:t>
      </w:r>
      <w:r w:rsidRPr="00B33846">
        <w:rPr>
          <w:rFonts w:ascii="Times New Roman" w:eastAsia="Times New Roman" w:hAnsi="Times New Roman" w:cs="Times New Roman"/>
          <w:i/>
          <w:lang w:eastAsia="ar-SA"/>
        </w:rPr>
        <w:t>Załącznik nr 16 do SIWZ</w:t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 w miejscu i terminie wyznaczonym przez Zamawiającego.</w:t>
      </w:r>
    </w:p>
    <w:p w:rsidR="00B33846" w:rsidRPr="00B33846" w:rsidRDefault="00B33846" w:rsidP="00B338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5. Oświadczamy, że uważamy się za związanych niniejszą ofertą przez okres 60 dni. Bieg terminu rozpoczyna się wraz z upływem terminu składania ofert.</w:t>
      </w:r>
    </w:p>
    <w:p w:rsidR="00B33846" w:rsidRPr="00B33846" w:rsidRDefault="00B33846" w:rsidP="00B3384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33846">
        <w:rPr>
          <w:rFonts w:ascii="Times New Roman" w:eastAsia="Calibri" w:hAnsi="Times New Roman" w:cs="Times New Roman"/>
        </w:rPr>
        <w:t>6. Wykonawca oświadcza, że w celu realizacji przedmiotu zamówienia, zapewni odpowiednie zasoby techniczne oraz personel posiadający  zdolności, doświadczenie wiedzę oraz wymagane uprawnienia w zakresie niezbędnym do wykonania przedmiotu zamówienia.</w:t>
      </w:r>
    </w:p>
    <w:p w:rsidR="00B33846" w:rsidRPr="00B33846" w:rsidRDefault="00B33846" w:rsidP="00B3384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33846">
        <w:rPr>
          <w:rFonts w:ascii="Times New Roman" w:eastAsia="Calibri" w:hAnsi="Times New Roman" w:cs="Times New Roman"/>
        </w:rPr>
        <w:t>7.  Wykonawca oświadcza, ze dysponuje odpowiednimi środkami finansowymi umożliwiającymi wykonanie przedmiotu zamówienia.</w:t>
      </w:r>
    </w:p>
    <w:p w:rsidR="00B33846" w:rsidRPr="00B33846" w:rsidRDefault="00B33846" w:rsidP="00B338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8. Oświadczamy, pod rygorem wykluczenia z postępowania, iż wszystkie informacje i dokumenty zamieszczone w naszej ofercie i załącznikach do oferty opisują stan prawny i faktyczny aktualny na dzień otwarcia ofert.</w:t>
      </w:r>
    </w:p>
    <w:p w:rsidR="00B33846" w:rsidRPr="00B33846" w:rsidRDefault="00B33846" w:rsidP="00B338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Calibri" w:hAnsi="Times New Roman" w:cs="Times New Roman"/>
        </w:rPr>
        <w:t xml:space="preserve">9. Wykonawca oświadcza, że celem wykazania spełnienia warunków udziału w postępowanie o udzielenie zamówienia publicznego, nie będzie/ będzie </w:t>
      </w:r>
      <w:r w:rsidRPr="00B33846">
        <w:rPr>
          <w:rFonts w:ascii="Times New Roman" w:eastAsia="Calibri" w:hAnsi="Times New Roman" w:cs="Times New Roman"/>
          <w:i/>
        </w:rPr>
        <w:t>*) -niepotrzebne skreślić</w:t>
      </w:r>
      <w:r w:rsidRPr="00B33846">
        <w:rPr>
          <w:rFonts w:ascii="Times New Roman" w:eastAsia="Calibri" w:hAnsi="Times New Roman" w:cs="Times New Roman"/>
        </w:rPr>
        <w:t xml:space="preserve"> - realizował przedmiot zamówienia </w:t>
      </w:r>
      <w:r w:rsidRPr="00B33846">
        <w:rPr>
          <w:rFonts w:ascii="Times New Roman" w:eastAsia="Times New Roman" w:hAnsi="Times New Roman" w:cs="Times New Roman"/>
          <w:lang w:eastAsia="ar-SA"/>
        </w:rPr>
        <w:t>polegając na wiedzy i doświadczeniu, potencjale technicznym, osobach zdolnych do wykonania zamówienia</w:t>
      </w:r>
      <w:r w:rsidRPr="00B33846">
        <w:rPr>
          <w:rFonts w:ascii="Times New Roman" w:eastAsia="Calibri" w:hAnsi="Times New Roman" w:cs="Times New Roman"/>
        </w:rPr>
        <w:t xml:space="preserve"> </w:t>
      </w:r>
      <w:r w:rsidRPr="00B33846">
        <w:rPr>
          <w:rFonts w:ascii="Times New Roman" w:eastAsia="Times New Roman" w:hAnsi="Times New Roman" w:cs="Times New Roman"/>
          <w:lang w:eastAsia="ar-SA"/>
        </w:rPr>
        <w:t>lub zdolnościach finansowych lub ekonomicznych innych podmiotów:</w:t>
      </w:r>
    </w:p>
    <w:p w:rsidR="00B33846" w:rsidRPr="00B33846" w:rsidRDefault="00B33846" w:rsidP="00B3384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B33846">
        <w:rPr>
          <w:rFonts w:ascii="Times New Roman" w:eastAsia="Calibri" w:hAnsi="Times New Roman" w:cs="Times New Roman"/>
        </w:rPr>
        <w:t xml:space="preserve">a)  w zakresie: ………………………………….. </w:t>
      </w:r>
    </w:p>
    <w:p w:rsidR="00B33846" w:rsidRPr="00B33846" w:rsidRDefault="00B33846" w:rsidP="00B3384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B33846">
        <w:rPr>
          <w:rFonts w:ascii="Times New Roman" w:eastAsia="Calibri" w:hAnsi="Times New Roman" w:cs="Times New Roman"/>
        </w:rPr>
        <w:t xml:space="preserve">b) podmiot trzeci :………………………………………. </w:t>
      </w:r>
    </w:p>
    <w:p w:rsidR="00B33846" w:rsidRPr="00B33846" w:rsidRDefault="00B33846" w:rsidP="00B338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10. Przedmiot zamówienia zamierzamy wykonać:</w:t>
      </w:r>
    </w:p>
    <w:p w:rsidR="00B33846" w:rsidRPr="00B33846" w:rsidRDefault="00B33846" w:rsidP="00B33846">
      <w:pPr>
        <w:tabs>
          <w:tab w:val="left" w:pos="420"/>
          <w:tab w:val="left" w:pos="426"/>
          <w:tab w:val="left" w:pos="113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a) siłami własnymi (*),</w:t>
      </w:r>
    </w:p>
    <w:p w:rsidR="00B33846" w:rsidRPr="00B33846" w:rsidRDefault="00B33846" w:rsidP="00B33846">
      <w:pPr>
        <w:tabs>
          <w:tab w:val="left" w:pos="420"/>
          <w:tab w:val="left" w:pos="426"/>
          <w:tab w:val="left" w:pos="1134"/>
        </w:tabs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b) siłami własnymi i przy pomocy podwykonawców  w zakresie wykazanym  w </w:t>
      </w:r>
      <w:r w:rsidRPr="00B33846">
        <w:rPr>
          <w:rFonts w:ascii="Times New Roman" w:eastAsia="Times New Roman" w:hAnsi="Times New Roman" w:cs="Times New Roman"/>
          <w:i/>
          <w:lang w:eastAsia="ar-SA"/>
        </w:rPr>
        <w:t>Załączniku nr 12</w:t>
      </w:r>
      <w:r w:rsidRPr="00B33846">
        <w:rPr>
          <w:rFonts w:ascii="Times New Roman" w:eastAsia="Times New Roman" w:hAnsi="Times New Roman" w:cs="Times New Roman"/>
          <w:lang w:eastAsia="ar-SA"/>
        </w:rPr>
        <w:t>.(*)</w:t>
      </w:r>
    </w:p>
    <w:p w:rsidR="00B33846" w:rsidRPr="00B33846" w:rsidRDefault="00B33846" w:rsidP="00B33846">
      <w:pPr>
        <w:tabs>
          <w:tab w:val="left" w:pos="92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33846">
        <w:rPr>
          <w:rFonts w:ascii="Times New Roman" w:eastAsia="Times New Roman" w:hAnsi="Times New Roman" w:cs="Times New Roman"/>
          <w:i/>
          <w:lang w:eastAsia="ar-SA"/>
        </w:rPr>
        <w:t xml:space="preserve">   (*) niepotrzebne skreślić</w:t>
      </w:r>
    </w:p>
    <w:p w:rsidR="00B33846" w:rsidRPr="00B33846" w:rsidRDefault="00B33846" w:rsidP="00B33846">
      <w:pPr>
        <w:tabs>
          <w:tab w:val="left" w:pos="92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B33846">
        <w:rPr>
          <w:rFonts w:ascii="Times New Roman" w:eastAsia="Times New Roman" w:hAnsi="Times New Roman" w:cs="Times New Roman"/>
          <w:shd w:val="clear" w:color="auto" w:fill="FFFFFF"/>
          <w:lang w:eastAsia="ar-SA"/>
        </w:rPr>
        <w:lastRenderedPageBreak/>
        <w:t xml:space="preserve">11. Zobowiązujemy się, </w:t>
      </w:r>
      <w:r w:rsidRPr="00B33846">
        <w:rPr>
          <w:rFonts w:ascii="Times New Roman" w:eastAsia="Times New Roman" w:hAnsi="Times New Roman" w:cs="Times New Roman"/>
          <w:lang w:eastAsia="ar-SA"/>
        </w:rPr>
        <w:t>w przypadku wybrania naszej oferty jako najkorzystniejszej do wniesienia zabezpieczenia należytego wykonania umowy w wysokości 10% ceny ofertowej (brutto) zgodnie z zasadami określonymi w SIWZ.</w:t>
      </w:r>
    </w:p>
    <w:p w:rsidR="00B33846" w:rsidRDefault="00B33846" w:rsidP="00B338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12. Osobą upoważnioną do kontaktów z Zamawiającym jest :</w:t>
      </w:r>
      <w:r w:rsidRPr="00B33846">
        <w:rPr>
          <w:rFonts w:ascii="Times New Roman" w:eastAsia="Times New Roman" w:hAnsi="Times New Roman" w:cs="Times New Roman"/>
          <w:spacing w:val="-3"/>
          <w:lang w:eastAsia="ar-SA"/>
        </w:rPr>
        <w:t xml:space="preserve"> ……………………………</w:t>
      </w:r>
      <w:r>
        <w:rPr>
          <w:rFonts w:ascii="Times New Roman" w:eastAsia="Times New Roman" w:hAnsi="Times New Roman" w:cs="Times New Roman"/>
          <w:spacing w:val="-3"/>
          <w:lang w:eastAsia="ar-SA"/>
        </w:rPr>
        <w:t>………..</w:t>
      </w:r>
    </w:p>
    <w:p w:rsidR="00B33846" w:rsidRDefault="00B33846" w:rsidP="00B338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B33846">
        <w:rPr>
          <w:rFonts w:ascii="Times New Roman" w:eastAsia="Times New Roman" w:hAnsi="Times New Roman" w:cs="Times New Roman"/>
          <w:spacing w:val="-3"/>
          <w:lang w:eastAsia="ar-SA"/>
        </w:rPr>
        <w:t>………</w:t>
      </w:r>
      <w:r>
        <w:rPr>
          <w:rFonts w:ascii="Times New Roman" w:eastAsia="Times New Roman" w:hAnsi="Times New Roman" w:cs="Times New Roman"/>
          <w:spacing w:val="-3"/>
          <w:lang w:eastAsia="ar-SA"/>
        </w:rPr>
        <w:t>………</w:t>
      </w:r>
      <w:r w:rsidRPr="00B33846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..............................................</w:t>
      </w:r>
      <w:proofErr w:type="spellStart"/>
      <w:r w:rsidRPr="00B33846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tel</w:t>
      </w:r>
      <w:proofErr w:type="spellEnd"/>
      <w:r w:rsidRPr="00B33846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/fax: 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…………….</w:t>
      </w:r>
    </w:p>
    <w:p w:rsidR="00B33846" w:rsidRPr="00B33846" w:rsidRDefault="00B33846" w:rsidP="00B338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 xml:space="preserve"> </w:t>
      </w:r>
      <w:r w:rsidRPr="00B33846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e-mail: …………………………………………………………………………………………………</w:t>
      </w:r>
    </w:p>
    <w:p w:rsidR="00B33846" w:rsidRPr="00B33846" w:rsidRDefault="00B33846" w:rsidP="00B33846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B33846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Wykonawca oświadcza, że wybór jego oferty będzie prowadzić/nie będzie prowadzić* do powstania u Zamawiającego obowiązku podatkowego.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3"/>
          <w:kern w:val="1"/>
          <w:lang w:eastAsia="zh-CN"/>
        </w:rPr>
      </w:pPr>
      <w:r w:rsidRPr="00B33846">
        <w:rPr>
          <w:rFonts w:ascii="Times New Roman" w:eastAsia="Times New Roman" w:hAnsi="Times New Roman" w:cs="Times New Roman"/>
          <w:i/>
          <w:color w:val="000000"/>
          <w:kern w:val="1"/>
          <w:lang w:eastAsia="zh-CN"/>
        </w:rPr>
        <w:t xml:space="preserve">(*) </w:t>
      </w:r>
      <w:r w:rsidRPr="00B33846">
        <w:rPr>
          <w:rFonts w:ascii="Times New Roman" w:eastAsia="Times New Roman" w:hAnsi="Times New Roman" w:cs="Times New Roman"/>
          <w:i/>
          <w:color w:val="000000"/>
          <w:spacing w:val="-3"/>
          <w:kern w:val="1"/>
          <w:lang w:eastAsia="zh-CN"/>
        </w:rPr>
        <w:t>niepotrzebne skreślić</w:t>
      </w:r>
    </w:p>
    <w:p w:rsidR="00B33846" w:rsidRPr="00B33846" w:rsidRDefault="00B33846" w:rsidP="00B33846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B33846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Nazwa towaru lub usługi ……………………………………</w:t>
      </w:r>
    </w:p>
    <w:p w:rsidR="00B33846" w:rsidRPr="00B33846" w:rsidRDefault="00B33846" w:rsidP="00B33846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B33846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Wartość towaru lub usługi bez podatku …………………….</w:t>
      </w:r>
    </w:p>
    <w:p w:rsidR="00B33846" w:rsidRPr="00B33846" w:rsidRDefault="00B33846" w:rsidP="00B33846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</w:p>
    <w:p w:rsidR="00B33846" w:rsidRPr="00B33846" w:rsidRDefault="00B33846" w:rsidP="00B3384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B3384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14. Oferta wraz z załącznikami została złożona na ……….. kolejno ponumerowanych stronach.</w:t>
      </w:r>
    </w:p>
    <w:p w:rsidR="00B33846" w:rsidRPr="00B33846" w:rsidRDefault="00B33846" w:rsidP="00B3384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B3384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15. Załączniki do oferty :</w:t>
      </w:r>
    </w:p>
    <w:p w:rsidR="00B33846" w:rsidRPr="00B33846" w:rsidRDefault="00B33846" w:rsidP="00B33846">
      <w:pPr>
        <w:suppressAutoHyphens/>
        <w:spacing w:after="0" w:line="240" w:lineRule="auto"/>
        <w:ind w:left="577" w:hanging="39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tbl>
      <w:tblPr>
        <w:tblW w:w="107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1080"/>
        <w:gridCol w:w="1012"/>
      </w:tblGrid>
      <w:tr w:rsidR="00B33846" w:rsidRPr="00B33846" w:rsidTr="00B33846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Nazwa 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Załącznika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strony</w:t>
            </w: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oświadczenie Wykonawcy o spełnianiu warunków udziału w postępowaniu określonych w art. 22 ust. 1 ustawy </w:t>
            </w:r>
            <w:proofErr w:type="spellStart"/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Pzp</w:t>
            </w:r>
            <w:proofErr w:type="spellEnd"/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(załącznik nr 6);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>oświadczenie o braku podstaw do wykluczenia z powodu nie spełniania warunków, o których mowa w art. 24 ust.1 (załącznik nr 7);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Arial" w:hAnsi="Times New Roman" w:cs="Arial"/>
                <w:color w:val="000000"/>
                <w:sz w:val="16"/>
                <w:szCs w:val="16"/>
                <w:lang w:eastAsia="ar-SA"/>
              </w:rPr>
              <w:t xml:space="preserve">oświadczenie wraz z listą podmiotów należących do tej samej grupy kapitałowej w rozumieniu ustawy z dnia 16 lutego 2007r. O ochronie konkurencji i konsumentów  (Dz. U. Nr 50, poz. 331, z </w:t>
            </w:r>
            <w:proofErr w:type="spellStart"/>
            <w:r w:rsidRPr="00B33846">
              <w:rPr>
                <w:rFonts w:ascii="Times New Roman" w:eastAsia="Arial" w:hAnsi="Times New Roman" w:cs="Arial"/>
                <w:color w:val="000000"/>
                <w:sz w:val="16"/>
                <w:szCs w:val="16"/>
                <w:lang w:eastAsia="ar-SA"/>
              </w:rPr>
              <w:t>późn</w:t>
            </w:r>
            <w:proofErr w:type="spellEnd"/>
            <w:r w:rsidRPr="00B33846">
              <w:rPr>
                <w:rFonts w:ascii="Times New Roman" w:eastAsia="Arial" w:hAnsi="Times New Roman" w:cs="Arial"/>
                <w:color w:val="000000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B33846">
              <w:rPr>
                <w:rFonts w:ascii="Times New Roman" w:eastAsia="Arial" w:hAnsi="Times New Roman" w:cs="Arial"/>
                <w:color w:val="000000"/>
                <w:sz w:val="16"/>
                <w:szCs w:val="16"/>
                <w:lang w:eastAsia="ar-SA"/>
              </w:rPr>
              <w:t>zm</w:t>
            </w:r>
            <w:proofErr w:type="spellEnd"/>
            <w:r w:rsidRPr="00B33846">
              <w:rPr>
                <w:rFonts w:ascii="Times New Roman" w:eastAsia="Arial" w:hAnsi="Times New Roman" w:cs="Arial"/>
                <w:color w:val="000000"/>
                <w:sz w:val="16"/>
                <w:szCs w:val="16"/>
                <w:lang w:eastAsia="ar-SA"/>
              </w:rPr>
              <w:t xml:space="preserve">), o której mowa w art. 24 ust 2 pkt 5. ustawy </w:t>
            </w:r>
            <w:proofErr w:type="spellStart"/>
            <w:r w:rsidRPr="00B33846">
              <w:rPr>
                <w:rFonts w:ascii="Times New Roman" w:eastAsia="Arial" w:hAnsi="Times New Roman" w:cs="Arial"/>
                <w:color w:val="000000"/>
                <w:sz w:val="16"/>
                <w:szCs w:val="16"/>
                <w:lang w:eastAsia="ar-SA"/>
              </w:rPr>
              <w:t>Pzp</w:t>
            </w:r>
            <w:proofErr w:type="spellEnd"/>
            <w:r w:rsidRPr="00B33846">
              <w:rPr>
                <w:rFonts w:ascii="Times New Roman" w:eastAsia="Arial" w:hAnsi="Times New Roman" w:cs="Arial"/>
                <w:color w:val="000000"/>
                <w:sz w:val="16"/>
                <w:szCs w:val="16"/>
                <w:lang w:eastAsia="ar-SA"/>
              </w:rPr>
              <w:t>, albo informacją o tym, że Wykonawca nie należy do grupy kapitałowej. (załącznik nr 8).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wykaz wykonanych robót budowlanych (</w:t>
            </w:r>
            <w:r w:rsidRPr="00B33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Załącznik nr 9</w:t>
            </w: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wykaz wykonanych usług ( załącznik nr 10)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autoSpaceDE w:val="0"/>
              <w:snapToGrid w:val="0"/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ar-SA"/>
              </w:rPr>
              <w:t>wykaz osób, które będą uczestniczyć w wykonywaniu zamówienia, (załącznik nr 11)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autoSpaceDE w:val="0"/>
              <w:snapToGrid w:val="0"/>
              <w:spacing w:after="0" w:line="240" w:lineRule="auto"/>
              <w:ind w:hanging="9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oświadczenie, że osoby, które będą uczestniczyć w wykonywaniu zamówienia, posiadają wymagane uprawnienia (załącznik nr 15),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>aktualny odpis z właściwego rejestru lub z centralnej ewidencji i informacji o działalności gospodarczej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46" w:rsidRPr="00B33846" w:rsidRDefault="00B33846" w:rsidP="00B3384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rebuchet MS" w:hAnsi="Times New Roman" w:cs="Trebuchet MS"/>
                <w:sz w:val="16"/>
                <w:szCs w:val="16"/>
                <w:lang w:eastAsia="ar-SA"/>
              </w:rPr>
              <w:t xml:space="preserve">aktualne </w:t>
            </w:r>
            <w:r w:rsidRPr="00B33846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 xml:space="preserve">zaświadczenie właściwego naczelnika urzędu skarbowego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keepNext/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 xml:space="preserve">aktualne zaświadczenie właściwego oddziału Zakładu Ubezpieczeń Społecznych lub Kasy Rolniczego Ubezpieczenia Społecznego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11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 xml:space="preserve">aktualna informacja z Krajowego Rejestru Karnego w zakresie określonym w art. 24 ust. 1 pkt 4-8 ustawy,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4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aktualna informacja z Krajowego Rejestru Karnego w zakresie określonym w art. 24 ust. 1 pkt 9 ustawy,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aktualna informacja z Krajowego Rejestru Karnego w zakresie określonym w art. 24 ust. 1 pkt 10 i 11 ustawy,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informacja banku lub spółdzielczej kasy oszczędnościowo-kredytowej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opłacona polisa, a w przypadku jej braku, inny dokument potwierdzający, że Wykonawca jest ubezpieczony od odpowiedzialności cywilnej w zakresie prowadzonej działalności związanej z  przedmiotem zamówienia.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dowód wniesienia wadium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17*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wykaz części zamówienia, których wykonanie zostanie powierzone podwykonawcom (załącznik nr 12)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18*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pełnomocnictwo,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19*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pisemne zobowiązanie innych podmiotów (załącznik nr 14),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20*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tabs>
                <w:tab w:val="left" w:pos="81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ar-SA"/>
              </w:rPr>
              <w:t>tabela elementów równoważnych wraz z oświadczeniem Wykonawcy potwierdzającym spełnienie wymagań określonych dla przedmiotu zamówienia oraz dokumentu /ów potwierdzających odpowiednio stosowanie równoważnych środków zapewnienia jakości, zgodność rozwiązań równoważnych z normami jakościowymi, funkcjonalnymi, rozwiązaniami opisanymi w zakresie parametrów technicznych, jakościowych lub funkcjonalnych określonych przez Zamawiającego, jeżeli ma miejsce zastosowanie równoważnych rozwiązań wraz z dokumentacją potwierdzającą, że zaoferowane równoważniki / zamienniki odpowiadają w zakresie minimalnym, co najmniej produktom, artykułom, materiałom, urządzeniom, technologiom opisanym w dokumentach Zamawiającego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21*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tabs>
                <w:tab w:val="left" w:pos="81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ar-SA"/>
              </w:rPr>
              <w:t>oświadczenie Wykonawcy potwierdzające zakres udostępnionych zasobów (załącznik nr 13)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22*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tabs>
                <w:tab w:val="left" w:pos="81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ar-SA"/>
              </w:rPr>
              <w:t>pozostałe wymagane przez zamawiającego dokumenty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3846" w:rsidRPr="00B33846" w:rsidTr="00B3384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tabs>
                <w:tab w:val="left" w:pos="81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B33846" w:rsidRPr="00B33846" w:rsidRDefault="00B33846" w:rsidP="00B338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B3384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*jeśli dotyczy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Podpisano:</w:t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Miejscowość i data ………………………………...</w:t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>( imię, nazwisko i podpis )</w:t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="00EF29A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Podpis osoby lub osób figurujących w rejestrach </w:t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="00EF29A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uprawnionych do zaciągania zobowiązań w imieniu </w:t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="00EF29A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oferenta lub we właściwym upoważnieniu.</w:t>
      </w:r>
    </w:p>
    <w:p w:rsidR="00B33846" w:rsidRPr="00B33846" w:rsidRDefault="00B33846" w:rsidP="00B33846">
      <w:pPr>
        <w:suppressAutoHyphens/>
        <w:spacing w:after="0" w:line="24" w:lineRule="atLeast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B338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br w:type="page"/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lastRenderedPageBreak/>
        <w:t>Nr sprawy: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GCR/15/ZP/2016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</w:t>
      </w:r>
      <w:r w:rsidRPr="00B33846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</w:t>
      </w:r>
      <w:r w:rsidRPr="00B3384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>Załącznik nr 6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3846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OŚWIADCZENIE  WYKONAWCY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zgodnie z art. 22 ust 1 ustawy </w:t>
      </w:r>
      <w:proofErr w:type="spellStart"/>
      <w:r w:rsidRPr="00B3384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Rozbudowę SP ZOZ „REPTY” Górnośląskiego Centrum Rehabilitacji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im. gen. Jerzego Ziętka w Tarnowskich Górach 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systemie zaprojektuj i wybuduj  wraz z pełnieniem nadzoru autorskiego</w:t>
      </w:r>
    </w:p>
    <w:p w:rsidR="00B33846" w:rsidRPr="00B33846" w:rsidRDefault="00B33846" w:rsidP="00B33846">
      <w:pPr>
        <w:keepNext/>
        <w:tabs>
          <w:tab w:val="left" w:pos="0"/>
          <w:tab w:val="left" w:pos="9000"/>
        </w:tabs>
        <w:suppressAutoHyphens/>
        <w:spacing w:after="0" w:line="240" w:lineRule="auto"/>
        <w:ind w:right="71"/>
        <w:jc w:val="center"/>
        <w:outlineLvl w:val="0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 (nazwa/firma i adres Wykonawcy) </w:t>
      </w: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oświadczam, że spełniamy warunki ubiegania się o zamówienie, o których mowa w art. 22 ust. 1 Prawa zamówień publicznych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33846">
        <w:rPr>
          <w:rFonts w:ascii="Times New Roman" w:eastAsia="Times New Roman" w:hAnsi="Times New Roman" w:cs="Times New Roman"/>
          <w:i/>
          <w:iCs/>
          <w:lang w:eastAsia="ar-SA"/>
        </w:rPr>
        <w:t xml:space="preserve">Art. 22 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33846">
        <w:rPr>
          <w:rFonts w:ascii="Times New Roman" w:eastAsia="Times New Roman" w:hAnsi="Times New Roman" w:cs="Times New Roman"/>
          <w:i/>
          <w:iCs/>
          <w:lang w:eastAsia="ar-SA"/>
        </w:rPr>
        <w:t xml:space="preserve">       1. O udzielenie zamówienia mogą ubiegać się wykonawcy, którzy spełniają warunki, dotyczące:</w:t>
      </w:r>
    </w:p>
    <w:p w:rsidR="00B33846" w:rsidRPr="00B33846" w:rsidRDefault="00B33846" w:rsidP="00B33846">
      <w:pPr>
        <w:tabs>
          <w:tab w:val="left" w:pos="150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33846">
        <w:rPr>
          <w:rFonts w:ascii="Times New Roman" w:eastAsia="Times New Roman" w:hAnsi="Times New Roman" w:cs="Times New Roman"/>
          <w:i/>
          <w:iCs/>
          <w:lang w:eastAsia="ar-SA"/>
        </w:rPr>
        <w:t>1) posiadania uprawnień do wykonywania określonej działalności lub czynności, jeżeli przepisy prawa nakładają obowiązek ich posiadania;</w:t>
      </w:r>
    </w:p>
    <w:p w:rsidR="00B33846" w:rsidRPr="00B33846" w:rsidRDefault="00B33846" w:rsidP="00B33846">
      <w:pPr>
        <w:tabs>
          <w:tab w:val="left" w:pos="1506"/>
          <w:tab w:val="left" w:pos="28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33846">
        <w:rPr>
          <w:rFonts w:ascii="Times New Roman" w:eastAsia="Times New Roman" w:hAnsi="Times New Roman" w:cs="Times New Roman"/>
          <w:i/>
          <w:iCs/>
          <w:lang w:eastAsia="ar-SA"/>
        </w:rPr>
        <w:t xml:space="preserve">2) posiadania wiedzy i doświadczenia; </w:t>
      </w:r>
    </w:p>
    <w:p w:rsidR="00B33846" w:rsidRPr="00B33846" w:rsidRDefault="00B33846" w:rsidP="00B33846">
      <w:pPr>
        <w:tabs>
          <w:tab w:val="left" w:pos="1506"/>
          <w:tab w:val="left" w:pos="28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33846">
        <w:rPr>
          <w:rFonts w:ascii="Times New Roman" w:eastAsia="Times New Roman" w:hAnsi="Times New Roman" w:cs="Times New Roman"/>
          <w:i/>
          <w:iCs/>
          <w:lang w:eastAsia="ar-SA"/>
        </w:rPr>
        <w:t>3) dysponowania odpowiednim potencjałem technicznym oraz osobami zdolnymi do wykonanie zamówienia;</w:t>
      </w:r>
    </w:p>
    <w:p w:rsidR="00B33846" w:rsidRPr="00B33846" w:rsidRDefault="00B33846" w:rsidP="00B33846">
      <w:pPr>
        <w:numPr>
          <w:ilvl w:val="0"/>
          <w:numId w:val="24"/>
        </w:numPr>
        <w:tabs>
          <w:tab w:val="left" w:pos="1506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i/>
          <w:iCs/>
          <w:lang w:eastAsia="ar-SA"/>
        </w:rPr>
        <w:t>sytuacji ekonomicznej i finansowej.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.............................................., dnia………………………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</w:t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(podpis osoby/osób uprawnionej/</w:t>
      </w:r>
      <w:proofErr w:type="spellStart"/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>ych</w:t>
      </w:r>
      <w:proofErr w:type="spellEnd"/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 </w:t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</w:t>
      </w:r>
      <w:r w:rsidR="00EF29A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</w:t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reprezentowania Wykonawcy)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GCR/15/ZP/2016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</w:t>
      </w:r>
      <w:r w:rsidRPr="00B3384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 w:rsidRPr="00B33846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7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3846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OŚWIADCZENIE  WYKONAWCY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zgodnie z art.24 ust. 1 ustawy </w:t>
      </w:r>
      <w:proofErr w:type="spellStart"/>
      <w:r w:rsidRPr="00B3384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Rozbudowę SP ZOZ „REPTY” Górnośląskiego Centrum Rehabilitacji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im. gen. Jerzego Ziętka w Tarnowskich Górach 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systemie zaprojektuj i wybuduj  wraz z pełnieniem nadzoru autorskiego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tabs>
          <w:tab w:val="center" w:pos="4601"/>
          <w:tab w:val="right" w:pos="92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tabs>
          <w:tab w:val="center" w:pos="4601"/>
          <w:tab w:val="right" w:pos="92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rzecz(nazwa/firma i adres Wykonawcy) </w:t>
      </w: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oświadczam, że nie podlegamy wykluczeniu z postępowania o udzielenie zamówienia publicznego na podstawie art. 24 ust. 1 Prawa zamówień publicznych.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(podpis osoby/osób uprawnionej/</w:t>
      </w:r>
      <w:proofErr w:type="spellStart"/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>ych</w:t>
      </w:r>
      <w:proofErr w:type="spellEnd"/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</w:t>
      </w:r>
      <w:r w:rsidR="00EF29A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</w:t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>reprezentowania Wykonawcy)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GCR/15/ZP/2016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</w:t>
      </w:r>
      <w:r w:rsidRPr="00B3384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 w:rsidRPr="00B33846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8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3846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OŚWIADCZENIE  WYKONAWCY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zgodnie z art.24 ust. 2 pkt 5 ustawy </w:t>
      </w:r>
      <w:proofErr w:type="spellStart"/>
      <w:r w:rsidRPr="00B3384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Rozbudowę SP ZOZ „REPTY” Górnośląskiego Centrum Rehabilitacji                      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im. gen. Jerzego Ziętka w Tarnowskich Górach 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systemie zaprojektuj i wybuduj  wraz z pełnieniem nadzoru autorskiego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 (nazwa/firma i adres Wykonawcy) </w:t>
      </w: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oświadczam, że  firma należy/ nie należy*</w:t>
      </w:r>
      <w:r w:rsidRPr="00B33846">
        <w:rPr>
          <w:rFonts w:ascii="Times New Roman" w:eastAsia="Times New Roman" w:hAnsi="Times New Roman" w:cs="Times New Roman"/>
          <w:b/>
          <w:bCs/>
          <w:vertAlign w:val="superscript"/>
          <w:lang w:eastAsia="ar-SA"/>
        </w:rPr>
        <w:t>)</w:t>
      </w: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 do grupy kapitałowej w rozumieniu ustawy z dnia 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16 lutego 2007 r. o ochronie konkurencji i konsumentów </w:t>
      </w:r>
      <w:r w:rsidRPr="00B33846">
        <w:rPr>
          <w:rFonts w:ascii="Times New Roman" w:eastAsia="Times New Roman" w:hAnsi="Times New Roman" w:cs="Times New Roman"/>
          <w:b/>
          <w:lang w:eastAsia="pl-PL"/>
        </w:rPr>
        <w:t>(</w:t>
      </w:r>
      <w:proofErr w:type="spellStart"/>
      <w:r w:rsidRPr="00B33846">
        <w:rPr>
          <w:rFonts w:ascii="Times New Roman" w:eastAsia="Times New Roman" w:hAnsi="Times New Roman" w:cs="Times New Roman"/>
          <w:b/>
          <w:lang w:eastAsia="pl-PL"/>
        </w:rPr>
        <w:t>t.j</w:t>
      </w:r>
      <w:proofErr w:type="spellEnd"/>
      <w:r w:rsidRPr="00B33846">
        <w:rPr>
          <w:rFonts w:ascii="Times New Roman" w:eastAsia="Times New Roman" w:hAnsi="Times New Roman" w:cs="Times New Roman"/>
          <w:b/>
          <w:lang w:eastAsia="pl-PL"/>
        </w:rPr>
        <w:t xml:space="preserve">. Dz. U. 2015r. poz. 184 z </w:t>
      </w:r>
      <w:proofErr w:type="spellStart"/>
      <w:r w:rsidRPr="00B33846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B33846">
        <w:rPr>
          <w:rFonts w:ascii="Times New Roman" w:eastAsia="Times New Roman" w:hAnsi="Times New Roman" w:cs="Times New Roman"/>
          <w:b/>
          <w:lang w:eastAsia="pl-PL"/>
        </w:rPr>
        <w:t>. zm.).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keepLines/>
        <w:tabs>
          <w:tab w:val="left" w:pos="6390"/>
          <w:tab w:val="left" w:pos="6840"/>
          <w:tab w:val="left" w:pos="7380"/>
          <w:tab w:val="left" w:pos="9072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b/>
          <w:vertAlign w:val="superscript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Podmioty należące do tej samej grupy kapitałowej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>*</w:t>
      </w:r>
      <w:r w:rsidRPr="00B33846">
        <w:rPr>
          <w:rFonts w:ascii="Times New Roman" w:eastAsia="Times New Roman" w:hAnsi="Times New Roman" w:cs="Times New Roman"/>
          <w:b/>
          <w:vertAlign w:val="superscript"/>
          <w:lang w:eastAsia="ar-SA"/>
        </w:rPr>
        <w:t>)</w:t>
      </w:r>
    </w:p>
    <w:p w:rsidR="00B33846" w:rsidRPr="00B33846" w:rsidRDefault="00B33846" w:rsidP="00B33846">
      <w:pPr>
        <w:keepLines/>
        <w:tabs>
          <w:tab w:val="left" w:pos="6390"/>
          <w:tab w:val="left" w:pos="6840"/>
          <w:tab w:val="left" w:pos="7380"/>
          <w:tab w:val="left" w:pos="9072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b/>
          <w:vertAlign w:val="superscript"/>
          <w:lang w:eastAsia="ar-SA"/>
        </w:rPr>
      </w:pPr>
    </w:p>
    <w:p w:rsidR="00B33846" w:rsidRPr="00B33846" w:rsidRDefault="00B33846" w:rsidP="00B33846">
      <w:pPr>
        <w:keepLines/>
        <w:tabs>
          <w:tab w:val="left" w:pos="6390"/>
          <w:tab w:val="left" w:pos="6840"/>
          <w:tab w:val="left" w:pos="7380"/>
          <w:tab w:val="left" w:pos="9072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…....................................................………………………….</w:t>
      </w:r>
    </w:p>
    <w:p w:rsidR="00B33846" w:rsidRPr="00B33846" w:rsidRDefault="00B33846" w:rsidP="00B33846">
      <w:pPr>
        <w:keepLines/>
        <w:tabs>
          <w:tab w:val="left" w:pos="6390"/>
          <w:tab w:val="left" w:pos="6840"/>
          <w:tab w:val="left" w:pos="7380"/>
          <w:tab w:val="left" w:pos="9072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keepLines/>
        <w:tabs>
          <w:tab w:val="left" w:pos="6390"/>
          <w:tab w:val="left" w:pos="6840"/>
          <w:tab w:val="left" w:pos="7380"/>
          <w:tab w:val="left" w:pos="9072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:rsidR="00B33846" w:rsidRPr="00B33846" w:rsidRDefault="00B33846" w:rsidP="00B33846">
      <w:pPr>
        <w:keepLines/>
        <w:tabs>
          <w:tab w:val="left" w:pos="6390"/>
          <w:tab w:val="left" w:pos="6840"/>
          <w:tab w:val="left" w:pos="7380"/>
          <w:tab w:val="left" w:pos="8460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6390"/>
          <w:tab w:val="left" w:pos="6840"/>
          <w:tab w:val="left" w:pos="7380"/>
          <w:tab w:val="left" w:pos="8460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B33846">
        <w:rPr>
          <w:rFonts w:ascii="Times New Roman" w:eastAsia="Times New Roman" w:hAnsi="Times New Roman" w:cs="Times New Roman"/>
          <w:i/>
          <w:lang w:eastAsia="ar-SA"/>
        </w:rPr>
        <w:t>(W przypadku przynależności do grupy kapitałowej Zamawiający wymaga złożenia przez Wykonawcę listy podmiotów nale</w:t>
      </w:r>
      <w:r w:rsidRPr="00B33846">
        <w:rPr>
          <w:rFonts w:ascii="Times New Roman" w:eastAsia="TimesNewRoman" w:hAnsi="Times New Roman" w:cs="Times New Roman"/>
          <w:i/>
          <w:lang w:eastAsia="ar-SA"/>
        </w:rPr>
        <w:t>żą</w:t>
      </w:r>
      <w:r w:rsidRPr="00B33846">
        <w:rPr>
          <w:rFonts w:ascii="Times New Roman" w:eastAsia="Times New Roman" w:hAnsi="Times New Roman" w:cs="Times New Roman"/>
          <w:i/>
          <w:lang w:eastAsia="ar-SA"/>
        </w:rPr>
        <w:t xml:space="preserve">cych do tej samej grupy kapitałowej, o której mowa w art. 24 ust.2 pkt 5 ustawy </w:t>
      </w:r>
      <w:proofErr w:type="spellStart"/>
      <w:r w:rsidRPr="00B33846">
        <w:rPr>
          <w:rFonts w:ascii="Times New Roman" w:eastAsia="Times New Roman" w:hAnsi="Times New Roman" w:cs="Times New Roman"/>
          <w:i/>
          <w:lang w:eastAsia="ar-SA"/>
        </w:rPr>
        <w:t>Pzp</w:t>
      </w:r>
      <w:proofErr w:type="spellEnd"/>
      <w:r w:rsidRPr="00B33846">
        <w:rPr>
          <w:rFonts w:ascii="Times New Roman" w:eastAsia="Times New Roman" w:hAnsi="Times New Roman" w:cs="Times New Roman"/>
          <w:i/>
          <w:lang w:eastAsia="ar-SA"/>
        </w:rPr>
        <w:t>)*</w:t>
      </w:r>
      <w:r w:rsidRPr="00B33846">
        <w:rPr>
          <w:rFonts w:ascii="Times New Roman" w:eastAsia="Times New Roman" w:hAnsi="Times New Roman" w:cs="Times New Roman"/>
          <w:i/>
          <w:vertAlign w:val="superscript"/>
          <w:lang w:eastAsia="ar-SA"/>
        </w:rPr>
        <w:t>)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="00EF29A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</w:t>
      </w:r>
      <w:r w:rsidRPr="00B3384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>(podpis osoby/osób uprawnionej/</w:t>
      </w:r>
      <w:proofErr w:type="spellStart"/>
      <w:r w:rsidRPr="00B3384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ych</w:t>
      </w:r>
      <w:proofErr w:type="spellEnd"/>
      <w:r w:rsidRPr="00B3384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do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="00EF29A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</w:t>
      </w:r>
      <w:r w:rsidRPr="00B3384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reprezentowania Wykonawcy)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i/>
          <w:lang w:eastAsia="ar-SA"/>
        </w:rPr>
        <w:t>*) niepotrzebne skreślić</w:t>
      </w:r>
    </w:p>
    <w:p w:rsidR="00B33846" w:rsidRDefault="00B33846" w:rsidP="00B33846">
      <w:pPr>
        <w:tabs>
          <w:tab w:val="left" w:pos="6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Default="00B33846" w:rsidP="00B33846">
      <w:pPr>
        <w:tabs>
          <w:tab w:val="left" w:pos="6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F29A5" w:rsidRPr="00B33846" w:rsidRDefault="00EF29A5" w:rsidP="00B33846">
      <w:pPr>
        <w:tabs>
          <w:tab w:val="left" w:pos="6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tabs>
          <w:tab w:val="left" w:pos="6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GCR/15/ZP/2016                                                                              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ab/>
        <w:t xml:space="preserve">  </w:t>
      </w:r>
      <w:r w:rsidRPr="00B33846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    </w:t>
      </w:r>
      <w:r w:rsidRPr="00B3384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 w:rsidRPr="00B33846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9</w:t>
      </w:r>
    </w:p>
    <w:p w:rsidR="00B33846" w:rsidRPr="00B33846" w:rsidRDefault="00B33846" w:rsidP="00B33846">
      <w:pPr>
        <w:tabs>
          <w:tab w:val="left" w:pos="6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tabs>
          <w:tab w:val="left" w:pos="6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tabs>
          <w:tab w:val="left" w:pos="6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33846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Wykonawcy)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WYKAZ WYKONANYCH ROBÓT BUDOWLANYCH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Składając ofertę w przetargu nieograniczonym na realizację zamówienia </w:t>
      </w:r>
      <w:proofErr w:type="spellStart"/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pn</w:t>
      </w:r>
      <w:proofErr w:type="spellEnd"/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Rozbudowa SP ZOZ „REPTY” Górnośląskiego Centrum Rehabilitacji 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im. gen. Jerzego Ziętka w Tarnowskich Górach 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w systemie zaprojektuj i wybuduj wraz z pełnieniem nadzoru autorskiego</w:t>
      </w: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przedkładamy wykaz wykonanych robót budowlanych w zakresie niezbędnym do wykazania spełniania opisanego przez Zamawiającego w Rozdz. X  pkt. 1.2.2. SIWZ warunku posiadania wiedzy i doświadczenia: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tbl>
      <w:tblPr>
        <w:tblW w:w="10756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425"/>
        <w:gridCol w:w="2110"/>
        <w:gridCol w:w="2127"/>
        <w:gridCol w:w="2178"/>
        <w:gridCol w:w="2074"/>
        <w:gridCol w:w="1842"/>
      </w:tblGrid>
      <w:tr w:rsidR="00B33846" w:rsidRPr="00B33846" w:rsidTr="00B3384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i adres podmiotu, który wykonał roboty budowlane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Miejsce wykonania oraz nazwa i adres Inwestora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Rodzaj/ zakres/opis zrealizowanych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Termin wykonania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(należy podać termin rozpoczęcia oraz zakończenia robót tj. podpisania protokołu końcowego odbioru robót)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brutto zrealizowanych 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Robót</w:t>
            </w:r>
          </w:p>
        </w:tc>
      </w:tr>
      <w:tr w:rsidR="00B33846" w:rsidRPr="00B33846" w:rsidTr="00B3384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………………………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Powierzchnia użytkowa …………………….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łóżek ……….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robót …………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33846" w:rsidRPr="00B33846" w:rsidTr="00B3384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Powierzchnia użytkowa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………………………..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Podstawa  objęcia ochroną Konserwatora Zabytków ………..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W załączeniu składamy dowody dotyczące najważniejszych robót określające czy roboty te zostały wykonane w sposób należyty oraz wskazujące, czy zostały wykonane zgodnie z zasadami sztuki budowlanej i prawidłowo ukończone. 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tabs>
          <w:tab w:val="left" w:pos="720"/>
          <w:tab w:val="lef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Dowodami, o których mowa powyżej są:</w:t>
      </w:r>
    </w:p>
    <w:p w:rsidR="00B33846" w:rsidRPr="00B33846" w:rsidRDefault="00B33846" w:rsidP="00B33846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a) po</w:t>
      </w:r>
      <w:r w:rsidRPr="00B33846">
        <w:rPr>
          <w:rFonts w:ascii="Times New Roman" w:eastAsia="Times New Roman" w:hAnsi="Times New Roman" w:cs="Times New Roman" w:hint="eastAsia"/>
          <w:lang w:eastAsia="ar-SA"/>
        </w:rPr>
        <w:t>ś</w:t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wiadczenie, </w:t>
      </w:r>
    </w:p>
    <w:p w:rsidR="00B33846" w:rsidRPr="00B33846" w:rsidRDefault="00B33846" w:rsidP="00B33846">
      <w:pPr>
        <w:tabs>
          <w:tab w:val="left" w:pos="72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b) inne dokumenty </w:t>
      </w:r>
      <w:r w:rsidRPr="00B33846">
        <w:rPr>
          <w:rFonts w:ascii="Times New Roman" w:eastAsia="Times New Roman" w:hAnsi="Times New Roman" w:cs="Times New Roman" w:hint="eastAsia"/>
          <w:lang w:eastAsia="ar-SA"/>
        </w:rPr>
        <w:t>–</w:t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 jeżeli z uzasadnionych przyczyn o obiektywnym charakterze Wykonawca nie jest w stanie uzyskać po</w:t>
      </w:r>
      <w:r w:rsidRPr="00B33846">
        <w:rPr>
          <w:rFonts w:ascii="Times New Roman" w:eastAsia="Times New Roman" w:hAnsi="Times New Roman" w:cs="Times New Roman" w:hint="eastAsia"/>
          <w:lang w:eastAsia="ar-SA"/>
        </w:rPr>
        <w:t>ś</w:t>
      </w:r>
      <w:r w:rsidRPr="00B33846">
        <w:rPr>
          <w:rFonts w:ascii="Times New Roman" w:eastAsia="Times New Roman" w:hAnsi="Times New Roman" w:cs="Times New Roman"/>
          <w:lang w:eastAsia="ar-SA"/>
        </w:rPr>
        <w:t>wiadczenia, o kt</w:t>
      </w:r>
      <w:r w:rsidRPr="00B33846">
        <w:rPr>
          <w:rFonts w:ascii="Times New Roman" w:eastAsia="Times New Roman" w:hAnsi="Times New Roman" w:cs="Times New Roman" w:hint="eastAsia"/>
          <w:lang w:eastAsia="ar-SA"/>
        </w:rPr>
        <w:t>ó</w:t>
      </w:r>
      <w:r w:rsidRPr="00B33846">
        <w:rPr>
          <w:rFonts w:ascii="Times New Roman" w:eastAsia="Times New Roman" w:hAnsi="Times New Roman" w:cs="Times New Roman"/>
          <w:lang w:eastAsia="ar-SA"/>
        </w:rPr>
        <w:t>rym mowa w pkt a).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Data i 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osoby/osób upoważnionych 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do składania oświadczeń woli w imieniu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Wykonawcy zgodnie z zasadą reprezentacji</w:t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br w:type="page"/>
      </w:r>
      <w:r w:rsidRPr="00B33846"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GCR/15/ZP/2016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   Załącznik nr 10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33846">
        <w:rPr>
          <w:rFonts w:ascii="Times New Roman" w:eastAsia="Times New Roman" w:hAnsi="Times New Roman" w:cs="Times New Roman"/>
          <w:sz w:val="18"/>
          <w:szCs w:val="18"/>
          <w:lang w:eastAsia="ar-SA"/>
        </w:rPr>
        <w:t>Pieczęć Wykonawcy</w:t>
      </w:r>
    </w:p>
    <w:p w:rsidR="00B33846" w:rsidRPr="00B33846" w:rsidRDefault="00B33846" w:rsidP="00B33846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846" w:rsidRPr="00B33846" w:rsidRDefault="00B33846" w:rsidP="00B33846">
      <w:pPr>
        <w:tabs>
          <w:tab w:val="left" w:pos="7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WYKAZ WYKONANYCH USŁUG</w:t>
      </w:r>
    </w:p>
    <w:p w:rsidR="00B33846" w:rsidRPr="00B33846" w:rsidRDefault="00B33846" w:rsidP="00B33846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Składając ofertę w przetargu nieograniczonym na realizację zamówienia </w:t>
      </w:r>
      <w:proofErr w:type="spellStart"/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pn</w:t>
      </w:r>
      <w:proofErr w:type="spellEnd"/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Rozbudowa SP ZOZ „REPTY” Górnośląskiego Centrum Rehabilitacji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im. gen. Jerzego Ziętka w Tarnowskich Górach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w systemie zaprojektuj i wybuduj wraz z pełnieniem nadzoru autorskiego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33846" w:rsidRPr="00B33846" w:rsidRDefault="00B33846" w:rsidP="00B33846">
      <w:pPr>
        <w:suppressAutoHyphens/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przedkładamy wykaz wykonanych usług w zakresie niezbędnym do wykazania spełniania opisanego przez Zamawiającego w Rozdz. X  pkt. 1.2.1. SIWZ warunku posiadania wiedzy i doświadczenia: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968"/>
        <w:gridCol w:w="1897"/>
        <w:gridCol w:w="2125"/>
        <w:gridCol w:w="2090"/>
        <w:gridCol w:w="1701"/>
      </w:tblGrid>
      <w:tr w:rsidR="00B33846" w:rsidRPr="00B33846" w:rsidTr="00B33846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i adres podmiotu, który wykonał usługę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Miejsce wykonania oraz nazwa i adres Inwestora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przedmiotu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zrealizowanej usługi w tym informacje o: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Termin wykonania usługi </w:t>
            </w: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(rozumiany jako termin uzyskania ostatecznej decyzji o pozwolenie na budowę)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brutto zrealizowanej usługi</w:t>
            </w:r>
          </w:p>
        </w:tc>
      </w:tr>
      <w:tr w:rsidR="00B33846" w:rsidRPr="00B33846" w:rsidTr="00B33846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Powierzchna użytkowa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Decyzja wydana przez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dniu …..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decyzji 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33846" w:rsidRPr="00B33846" w:rsidTr="00B33846">
        <w:trPr>
          <w:trHeight w:val="2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Powierzchnia użytkowa …………….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Podstawa  objęcia ochroną Konserwatora Zabytków …..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W załączeniu składamy dowody określające czy usługa ta została wykonana w sposób należyty.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tabs>
          <w:tab w:val="left" w:pos="720"/>
          <w:tab w:val="lef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Dowodami, o których mowa powyżej są:</w:t>
      </w:r>
    </w:p>
    <w:p w:rsidR="00B33846" w:rsidRPr="00B33846" w:rsidRDefault="00B33846" w:rsidP="00B33846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a) po</w:t>
      </w:r>
      <w:r w:rsidRPr="00B33846">
        <w:rPr>
          <w:rFonts w:ascii="Times New Roman" w:eastAsia="Times New Roman" w:hAnsi="Times New Roman" w:cs="Times New Roman" w:hint="eastAsia"/>
          <w:lang w:eastAsia="ar-SA"/>
        </w:rPr>
        <w:t>ś</w:t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wiadczenie, </w:t>
      </w:r>
    </w:p>
    <w:p w:rsidR="00B33846" w:rsidRPr="00B33846" w:rsidRDefault="00B33846" w:rsidP="00B33846">
      <w:pPr>
        <w:tabs>
          <w:tab w:val="left" w:pos="72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b) oświadczenie Wykonawcy  </w:t>
      </w:r>
      <w:r w:rsidRPr="00B33846">
        <w:rPr>
          <w:rFonts w:ascii="Times New Roman" w:eastAsia="Times New Roman" w:hAnsi="Times New Roman" w:cs="Times New Roman" w:hint="eastAsia"/>
          <w:lang w:eastAsia="ar-SA"/>
        </w:rPr>
        <w:t>–</w:t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 jeżeli z uzasadnionych przyczyn o obiektywnym charakterze Wykonawca nie jest w stanie uzyskać po</w:t>
      </w:r>
      <w:r w:rsidRPr="00B33846">
        <w:rPr>
          <w:rFonts w:ascii="Times New Roman" w:eastAsia="Times New Roman" w:hAnsi="Times New Roman" w:cs="Times New Roman" w:hint="eastAsia"/>
          <w:lang w:eastAsia="ar-SA"/>
        </w:rPr>
        <w:t>ś</w:t>
      </w:r>
      <w:r w:rsidRPr="00B33846">
        <w:rPr>
          <w:rFonts w:ascii="Times New Roman" w:eastAsia="Times New Roman" w:hAnsi="Times New Roman" w:cs="Times New Roman"/>
          <w:lang w:eastAsia="ar-SA"/>
        </w:rPr>
        <w:t>wiadczenia, o kt</w:t>
      </w:r>
      <w:r w:rsidRPr="00B33846">
        <w:rPr>
          <w:rFonts w:ascii="Times New Roman" w:eastAsia="Times New Roman" w:hAnsi="Times New Roman" w:cs="Times New Roman" w:hint="eastAsia"/>
          <w:lang w:eastAsia="ar-SA"/>
        </w:rPr>
        <w:t>ó</w:t>
      </w:r>
      <w:r w:rsidRPr="00B33846">
        <w:rPr>
          <w:rFonts w:ascii="Times New Roman" w:eastAsia="Times New Roman" w:hAnsi="Times New Roman" w:cs="Times New Roman"/>
          <w:lang w:eastAsia="ar-SA"/>
        </w:rPr>
        <w:t>rym mowa w pkt a).</w:t>
      </w:r>
    </w:p>
    <w:p w:rsidR="00B33846" w:rsidRPr="00B33846" w:rsidRDefault="00B33846" w:rsidP="00B33846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</w:t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osoby/osób upoważnionych do 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składania 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oświadczeń woli w imieniu Wykonawcy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zgodnie z zasadą reprezentacji</w:t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GCR/15/ZP/2016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 Załącznik nr 11</w:t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33846" w:rsidRPr="00B33846" w:rsidRDefault="00B33846" w:rsidP="00B33846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33846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 Wykonawcy)</w:t>
      </w:r>
      <w:r w:rsidRPr="00B3384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</w:p>
    <w:p w:rsidR="00B33846" w:rsidRPr="00B33846" w:rsidRDefault="00B33846" w:rsidP="00B33846">
      <w:pPr>
        <w:keepNext/>
        <w:widowControl w:val="0"/>
        <w:numPr>
          <w:ilvl w:val="2"/>
          <w:numId w:val="1"/>
        </w:numPr>
        <w:tabs>
          <w:tab w:val="left" w:pos="-383"/>
        </w:tabs>
        <w:suppressAutoHyphens/>
        <w:spacing w:after="0" w:line="360" w:lineRule="auto"/>
        <w:ind w:left="2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>WYKAZ  OSÓB,</w:t>
      </w:r>
      <w:r w:rsidRPr="00B3384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KTÓRE BĘDĄ UCZESTNICZYĆ W WYKONYWANIU ZAMÓWIENIA</w:t>
      </w:r>
    </w:p>
    <w:p w:rsidR="00B33846" w:rsidRPr="00B33846" w:rsidRDefault="00B33846" w:rsidP="00B33846">
      <w:pPr>
        <w:suppressAutoHyphens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na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>wykonanie zadania p.n.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Rozbudowa SP ZOZ „REPTY” Górnośląskiego Centrum Rehabilitacji 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im. gen. Jerzego Ziętka w Tarnowskich Górach 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w systemie zaprojektuj i wybuduj wraz z pełnieniem nadzoru autorskiego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Oświadczam, że przy wykonywaniu przedmiotu zamówienia uczestniczyć będą niżej wymienione osoby spełniające wymogi określone w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>Rozdz. X pkt. 1.3.1.  SIWZ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757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550"/>
        <w:gridCol w:w="1277"/>
        <w:gridCol w:w="2126"/>
        <w:gridCol w:w="2801"/>
        <w:gridCol w:w="2160"/>
        <w:gridCol w:w="1843"/>
      </w:tblGrid>
      <w:tr w:rsidR="00B33846" w:rsidRPr="00B33846" w:rsidTr="00B33846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Pełniona funkcja 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Kwalifikacje zawodowe</w:t>
            </w:r>
          </w:p>
          <w:p w:rsidR="00B33846" w:rsidRPr="00B33846" w:rsidRDefault="00B33846" w:rsidP="00B3384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rodzaj uprawnień (specjalność),  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data wydania uprawnień</w:t>
            </w: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Informacja o przynależności do izby samorządu zawodowego  -  nazwa izby,  numer ewidencyjny  członka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Doświadczenie zawodowe*</w:t>
            </w: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osobami -</w:t>
            </w: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(np. umowa o pracę, umowa cywilnoprawna, zobowiązanie innego podmiotu do udostępnienia danej osoby )</w:t>
            </w:r>
          </w:p>
        </w:tc>
      </w:tr>
      <w:tr w:rsidR="00B33846" w:rsidRPr="00B33846" w:rsidTr="00B33846">
        <w:trPr>
          <w:trHeight w:val="131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Projektant w specjalności  architektonicznej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Przynależność do Izby:</w:t>
            </w: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zaświadczenie z dnia :</w:t>
            </w: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ważne do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Powierzchnia użytkowa …………….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312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Powierzchnia użytkowa …………….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Podstawa  objęcia ochroną Konserwatora Zabytków …..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31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Projektant w specjalności konstrukcyjno-budowlanej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Przynależność do Izby:</w:t>
            </w: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zaświadczenie z dnia :</w:t>
            </w: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ważne do :</w:t>
            </w: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Powierzchnia użytkowa …………….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312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Powierzchnia użytkowa …………….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33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Projektant w specjalności instalacyjnej w zakresie sieci, instalacji i urządzeń cieplnych, </w:t>
            </w: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wentylacyjnych, gazowych, wodociągowych i kanalizacyjnych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Uprawnienia: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Przynależność do Izby:</w:t>
            </w: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zaświadczenie z dnia :</w:t>
            </w: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ważne do :</w:t>
            </w:r>
          </w:p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335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2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Projektant w specjalności instalacyjnej w zakresie sieci, instalacji i urządzeń elektrycznych  i elektroenergetycznych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Przynależność do Izby: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zaświadczenie z dnia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ważne do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29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2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Projektant w specjalności instalacyjnej w zakresie sieci, instalacji i urządzeń telekomunikacyjnych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Przynależność do Izby: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zaświadczenie z dnia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ważne do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29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6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Projektant technologii medycznej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Przynależność do Izby: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zaświadczenie z dnia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ważne do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2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Przynależność do Izby: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zaświadczenie z dnia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ważne do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Powierzchnia użytkowa …………….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…..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29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Podstawa  objęcia ochroną Konserwatora Zabytków …..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2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Kierownik robót w specjalności instalacyjnej w zakresie sieci, instalacji i urządzeń cieplnych, </w:t>
            </w: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wentylacyjnych, gazowych, wodociągowych i kanalizacyjnych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Uprawnienia: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Przynależność do Izby: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zaświadczenie z dnia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ważne do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129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3846" w:rsidRPr="00B33846" w:rsidTr="00B33846">
        <w:trPr>
          <w:trHeight w:val="6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46" w:rsidRPr="00B3384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Kierownik robót w specjalności instalacyjnej w zakresie sieci, instalacji i urządzeń elektrycznych i elektroenergetycznych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Przynależność do Izby: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zaświadczenie z dnia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ważne do :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inwestycji ….</w:t>
            </w: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Wykonawca powinien podać informacje, na podstawie których zamawiający będzie mógł ocenić spełnienie warunku w zakresie wymaganego doświadczenia.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338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Oświadczamy, że: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338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dysponujemy osobami wymienionymi w poz. …………… powyższego wykazu,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33846">
        <w:rPr>
          <w:rFonts w:ascii="Times New Roman" w:eastAsia="Times New Roman" w:hAnsi="Times New Roman" w:cs="Times New Roman"/>
          <w:sz w:val="23"/>
          <w:szCs w:val="23"/>
          <w:lang w:eastAsia="pl-PL"/>
        </w:rPr>
        <w:t>- nie dysponujemy osobami wymienionymi w poz. …………… powyższego wykazu, lecz będziemy dysponować, na potwierdzenie czego załączamy pisemne zobowiązanie podmiotu/ów do udostępnienia ww. osób.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="00EF2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Data i 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podpis osoby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/osób upoważnionych do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EF29A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składania oświadczeń woli w imieniu Wykonawcy 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zgodnie z 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zasadą reprezentacji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br w:type="page"/>
      </w:r>
    </w:p>
    <w:p w:rsid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GCR/15/ZP/2016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    Załącznik nr 12</w:t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33846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Wykonawcy)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części zamówienia</w:t>
      </w:r>
      <w:r w:rsidRPr="00B338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których wykonanie zostanie powierzone podwykonawcom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8266"/>
      </w:tblGrid>
      <w:tr w:rsidR="00B33846" w:rsidRPr="00B33846" w:rsidTr="00B33846">
        <w:trPr>
          <w:cantSplit/>
          <w:trHeight w:val="276"/>
        </w:trPr>
        <w:tc>
          <w:tcPr>
            <w:tcW w:w="781" w:type="dxa"/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8266" w:type="dxa"/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lang w:eastAsia="pl-PL"/>
              </w:rPr>
              <w:t>Część zamówienia, której wykonanie Wykonawca zamierza powierzyć podwykonawcy</w:t>
            </w:r>
          </w:p>
        </w:tc>
      </w:tr>
      <w:tr w:rsidR="00B33846" w:rsidRPr="00B33846" w:rsidTr="00B33846">
        <w:trPr>
          <w:cantSplit/>
          <w:trHeight w:val="276"/>
        </w:trPr>
        <w:tc>
          <w:tcPr>
            <w:tcW w:w="781" w:type="dxa"/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6" w:type="dxa"/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846" w:rsidRPr="00B33846" w:rsidTr="00B33846">
        <w:trPr>
          <w:cantSplit/>
          <w:trHeight w:val="276"/>
        </w:trPr>
        <w:tc>
          <w:tcPr>
            <w:tcW w:w="781" w:type="dxa"/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6" w:type="dxa"/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846" w:rsidRPr="00B33846" w:rsidTr="00B33846">
        <w:trPr>
          <w:cantSplit/>
          <w:trHeight w:val="276"/>
        </w:trPr>
        <w:tc>
          <w:tcPr>
            <w:tcW w:w="781" w:type="dxa"/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6" w:type="dxa"/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846" w:rsidRPr="00B33846" w:rsidTr="00B33846">
        <w:trPr>
          <w:cantSplit/>
          <w:trHeight w:val="276"/>
        </w:trPr>
        <w:tc>
          <w:tcPr>
            <w:tcW w:w="781" w:type="dxa"/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6" w:type="dxa"/>
            <w:shd w:val="clear" w:color="auto" w:fill="auto"/>
          </w:tcPr>
          <w:p w:rsidR="00B33846" w:rsidRPr="00B33846" w:rsidRDefault="00B33846" w:rsidP="00B33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tabs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tblGridChange w:id="0">
          <w:tblGrid>
            <w:gridCol w:w="675"/>
            <w:gridCol w:w="8222"/>
          </w:tblGrid>
        </w:tblGridChange>
      </w:tblGrid>
      <w:tr w:rsidR="00B33846" w:rsidRPr="00B33846" w:rsidTr="00B33846">
        <w:tc>
          <w:tcPr>
            <w:tcW w:w="675" w:type="dxa"/>
          </w:tcPr>
          <w:p w:rsidR="00B33846" w:rsidRPr="00B33846" w:rsidRDefault="00B33846" w:rsidP="00B33846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222" w:type="dxa"/>
          </w:tcPr>
          <w:p w:rsidR="00B33846" w:rsidRPr="00B33846" w:rsidRDefault="00B33846" w:rsidP="00B33846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Dane Podwykonawców (nazwa, adres), na których zasoby Wykonawca powołuje się na zasadach określonych w art. 26 ust. 2b </w:t>
            </w:r>
            <w:proofErr w:type="spellStart"/>
            <w:r w:rsidRPr="00B3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pzp</w:t>
            </w:r>
            <w:proofErr w:type="spellEnd"/>
          </w:p>
        </w:tc>
      </w:tr>
      <w:tr w:rsidR="00B33846" w:rsidRPr="00B33846" w:rsidTr="00B33846">
        <w:tc>
          <w:tcPr>
            <w:tcW w:w="675" w:type="dxa"/>
          </w:tcPr>
          <w:p w:rsidR="00B33846" w:rsidRPr="00B33846" w:rsidRDefault="00B33846" w:rsidP="00B33846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33846" w:rsidRPr="00B33846" w:rsidRDefault="00B33846" w:rsidP="00B33846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3846" w:rsidRPr="00B33846" w:rsidTr="00B33846">
        <w:tc>
          <w:tcPr>
            <w:tcW w:w="675" w:type="dxa"/>
          </w:tcPr>
          <w:p w:rsidR="00B33846" w:rsidRPr="00B33846" w:rsidRDefault="00B33846" w:rsidP="00B33846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33846" w:rsidRPr="00B33846" w:rsidRDefault="00B33846" w:rsidP="00B33846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3846" w:rsidRPr="00B33846" w:rsidTr="00B33846">
        <w:tc>
          <w:tcPr>
            <w:tcW w:w="675" w:type="dxa"/>
          </w:tcPr>
          <w:p w:rsidR="00B33846" w:rsidRPr="00B33846" w:rsidRDefault="00B33846" w:rsidP="00B33846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33846" w:rsidRPr="00B33846" w:rsidRDefault="00B33846" w:rsidP="00B33846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3846" w:rsidRPr="00B33846" w:rsidTr="00B33846">
        <w:tc>
          <w:tcPr>
            <w:tcW w:w="675" w:type="dxa"/>
          </w:tcPr>
          <w:p w:rsidR="00B33846" w:rsidRPr="00B33846" w:rsidRDefault="00B33846" w:rsidP="00B33846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33846" w:rsidRPr="00B33846" w:rsidRDefault="00B33846" w:rsidP="00B33846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33846" w:rsidRPr="00B33846" w:rsidRDefault="00B33846" w:rsidP="00B33846">
      <w:pPr>
        <w:tabs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Data i podpis osoby/osób upoważnionych do 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składania 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oświadczeń woli w imieniu Wykonawcy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zgodnie z 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zasadą reprezentacji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br w:type="page"/>
      </w:r>
    </w:p>
    <w:p w:rsid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GCR/15/ZP/2016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Załącznik nr 13                           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(pieczęć Wykonawcy)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Oświadczenie Wykonawcy potwierdzające zakres dostępnych Wykonawcy zasobów podmiotu trzeciego, sposób ich wykorzystania, charakter łączących go z podmiotem trzecim stosunków oraz zakres i okres udziału podmiotu trzeciego przy wykonywaniu zamówienia.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Oświadczam(y), iż wykazując spełnianie warunków udziału w postępowaniu, o których mowa w art. 22 ust.1 pkt 1-4 ustawy z dnia 29 stycznia 2004r. Prawo zamówień publicznych (</w:t>
      </w:r>
      <w:proofErr w:type="spellStart"/>
      <w:r w:rsidRPr="00B3384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B33846">
        <w:rPr>
          <w:rFonts w:ascii="Times New Roman" w:eastAsia="Times New Roman" w:hAnsi="Times New Roman" w:cs="Times New Roman"/>
          <w:lang w:eastAsia="ar-SA"/>
        </w:rPr>
        <w:t xml:space="preserve">. Dz. U. z 2015r., poz. 2164 z </w:t>
      </w:r>
      <w:proofErr w:type="spellStart"/>
      <w:r w:rsidRPr="00B33846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B33846">
        <w:rPr>
          <w:rFonts w:ascii="Times New Roman" w:eastAsia="Times New Roman" w:hAnsi="Times New Roman" w:cs="Times New Roman"/>
          <w:lang w:eastAsia="ar-SA"/>
        </w:rPr>
        <w:t xml:space="preserve">. zm.), polegam (my) na zasobach innych podmiotów na zasadach określonych w art. 26 ust. 2b ustawy </w:t>
      </w:r>
      <w:proofErr w:type="spellStart"/>
      <w:r w:rsidRPr="00B3384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B33846">
        <w:rPr>
          <w:rFonts w:ascii="Times New Roman" w:eastAsia="Times New Roman" w:hAnsi="Times New Roman" w:cs="Times New Roman"/>
          <w:lang w:eastAsia="ar-SA"/>
        </w:rPr>
        <w:t xml:space="preserve">, przy realizacji zamówienia na: 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Rozbudowę SP ZOZ „REPTY” Górnośląskiego Centrum Rehabilitacji                      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im. gen. Jerzego Ziętka w Tarnowskich Górach 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w systemie zaprojektuj i wybuduj  wraz z pełnieniem nadzoru autorskiego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w zakresie: </w:t>
      </w:r>
    </w:p>
    <w:p w:rsidR="00B33846" w:rsidRPr="00B33846" w:rsidRDefault="00B33846" w:rsidP="00B33846">
      <w:pPr>
        <w:autoSpaceDE w:val="0"/>
        <w:autoSpaceDN w:val="0"/>
        <w:adjustRightInd w:val="0"/>
        <w:spacing w:after="227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>a) posiadania uprawnień do wykonywania określonej działalności lub czynności, jeżeli przepisy prawa nakładają obowiązek ich posiadania*</w:t>
      </w:r>
      <w:r w:rsidRPr="00B3384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)</w:t>
      </w: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33846" w:rsidRPr="00B33846" w:rsidRDefault="00B33846" w:rsidP="00B33846">
      <w:pPr>
        <w:autoSpaceDE w:val="0"/>
        <w:autoSpaceDN w:val="0"/>
        <w:adjustRightInd w:val="0"/>
        <w:spacing w:after="227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>b) posiadania wiedzy i doświadczenia*</w:t>
      </w:r>
      <w:r w:rsidRPr="00B3384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)</w:t>
      </w: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33846" w:rsidRPr="00B33846" w:rsidRDefault="00B33846" w:rsidP="00B33846">
      <w:pPr>
        <w:autoSpaceDE w:val="0"/>
        <w:autoSpaceDN w:val="0"/>
        <w:adjustRightInd w:val="0"/>
        <w:spacing w:after="227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>c) dysponowania odpowiednim potencjałem technicznym oraz osobami zdolnymi do wykonania przedmiotu zmówienia *</w:t>
      </w:r>
      <w:r w:rsidRPr="00B3384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)</w:t>
      </w: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>d) sytuacji ekonomicznej i finansowej.*</w:t>
      </w:r>
      <w:r w:rsidRPr="00B3384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)</w:t>
      </w: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color w:val="000000"/>
          <w:lang w:eastAsia="pl-PL"/>
        </w:rPr>
      </w:pPr>
      <w:r w:rsidRPr="00B33846">
        <w:rPr>
          <w:rFonts w:ascii="Cambria" w:eastAsia="Times New Roman" w:hAnsi="Cambria" w:cs="Cambria"/>
          <w:i/>
          <w:iCs/>
          <w:color w:val="000000"/>
          <w:lang w:eastAsia="pl-PL"/>
        </w:rPr>
        <w:t xml:space="preserve">*) niepotrzebne skreślić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lang w:eastAsia="pl-PL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W związku z powyższym, na podstawie poniższych danych Zamawiający dokona oceny, czy ja jako Wykonawca będę dysponował zasobami innych podmiotów w stopniu niezbędnym dla należytego wykonania zamówienia oraz oceni, czy stosunek łączący mnie jako Wykonawcę z tymi podmiotami gwarantuje rzeczywisty dostęp do ich zasobów.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1. ZAKRES DOSTĘPNYCH WYKONAWCY ZASOBÓW PODMIOTU TRZECIEGO: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2. SPOSÓB WYKORZYSTANIA ZASOBÓW PODMIOTU TRZECIEGO, PRZEZ WYKONAWCĘ PRZY WYKONYWANIU ZAMÓWIENIA: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……………………………………...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3. CHARAKTER STOSUNKU, JAKI BĘDZIE ŁĄCZYŁ WYKONAWCĘ Z PODMIOTEM TRZECIM: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4. ZAKRES I OKRES UDZIAŁU INNEGO PODMIOTU PRZY WYKONYWANIU ZAMÓWIENIA: 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Data i podpis osoby/osób upoważnionych do 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składania oświadczeń woli w imieniu Wykonawcy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zgodnie z zasadą reprezentacji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GCR/15/ZP/2016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Załącznik nr 14</w:t>
      </w:r>
      <w:r w:rsidRPr="00B338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(pieczęć podmiotu trzeciego)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ZOBOWIĄZANIE PODMIOTU TRZECIEGO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Działając w imieniu podmiotu trzeciego: ……………………………………………………………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zobowiązuję/</w:t>
      </w:r>
      <w:proofErr w:type="spellStart"/>
      <w:r w:rsidRPr="00B33846">
        <w:rPr>
          <w:rFonts w:ascii="Times New Roman" w:eastAsia="Times New Roman" w:hAnsi="Times New Roman" w:cs="Times New Roman"/>
          <w:b/>
          <w:lang w:eastAsia="ar-SA"/>
        </w:rPr>
        <w:t>emy</w:t>
      </w:r>
      <w:proofErr w:type="spellEnd"/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 się do udostępnieni</w:t>
      </w:r>
      <w:r>
        <w:rPr>
          <w:rFonts w:ascii="Times New Roman" w:eastAsia="Times New Roman" w:hAnsi="Times New Roman" w:cs="Times New Roman"/>
          <w:b/>
          <w:lang w:eastAsia="ar-SA"/>
        </w:rPr>
        <w:t>a Wykonawcy: ………………………………………………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zasobów celem realizacji zamówienia na: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Rozbudowę SP ZOZ „REPTY” Górnośląskiego Centrum Rehabilitacji 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im. gen. Jerzego Ziętka w Tarnowskich Górach 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lang w:eastAsia="ar-SA"/>
        </w:rPr>
        <w:t>w systemie zaprojektuj i wybuduj  wraz z pełnieniem nadzoru autorskiego</w:t>
      </w: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1. ZAKRES UDOSTĘPNIONYCH WYKONAWCY ZASOBÓW PODMIOTU TRZECIEGO: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2. SPOSÓB WYKORZYSTANIA ZASOBÓW PODMIOTU TRZECIEGO, PRZEZ WYKONAWCĘ PRZY WYKONYWANIU ZAMÓWIENIA: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...……………………………….……………………………………………………………………...……...…………………………………………………………………………………………….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3. CHARAKTER STOSUNKU, JAKI BĘDZIE ŁĄCZYŁ WYKONAWCĘ Z PODMIOTEM TRZECIM: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4. ZAKRES I OKRES UDZIAŁU INNEGO PODMIOTU PRZY WYKONYWANIU ZAMÓWIENIA: 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.….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33846">
        <w:rPr>
          <w:rFonts w:ascii="Times New Roman" w:eastAsia="Calibri" w:hAnsi="Times New Roman" w:cs="Times New Roman"/>
          <w:color w:val="000000"/>
        </w:rPr>
        <w:t xml:space="preserve">Oświadczam, iż będę </w:t>
      </w:r>
      <w:r w:rsidRPr="00B33846">
        <w:rPr>
          <w:rFonts w:ascii="Times New Roman" w:eastAsia="Calibri" w:hAnsi="Times New Roman" w:cs="Times New Roman"/>
          <w:color w:val="000000"/>
          <w:u w:val="single"/>
        </w:rPr>
        <w:t>brał udział /nie będę brał udziału</w:t>
      </w:r>
      <w:r w:rsidRPr="00B33846">
        <w:rPr>
          <w:rFonts w:ascii="Times New Roman" w:eastAsia="Calibri" w:hAnsi="Times New Roman" w:cs="Times New Roman"/>
          <w:color w:val="000000"/>
        </w:rPr>
        <w:t>* w realizacji zamówienia we wskazanym  powyżej zakresie.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33846">
        <w:rPr>
          <w:rFonts w:ascii="Times New Roman" w:eastAsia="Times New Roman" w:hAnsi="Times New Roman" w:cs="Times New Roman"/>
          <w:i/>
          <w:lang w:eastAsia="pl-PL"/>
        </w:rPr>
        <w:t>(*) niepotrzebne skreślić</w:t>
      </w:r>
    </w:p>
    <w:p w:rsidR="00B33846" w:rsidRPr="00B33846" w:rsidRDefault="00B33846" w:rsidP="00B33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846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 także, iż jako podmiot udostępniający zasoby na potrzeby wykonania zamówienia odpowiadam solidarnie wraz z Wykonawcą za szkodę Zamawiającego powstałą wskutek nieudostępnienia tych zasobów, chyba że za nieudostępnienie zasobów nie ponoszę winy. 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Data i podpis osoby/osób upoważnionych do 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składania 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oświadczeń woli w imieniu podmiotu trzeciego</w:t>
      </w:r>
    </w:p>
    <w:p w:rsidR="00B33846" w:rsidRDefault="00B33846" w:rsidP="00EF29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zgodnie z </w:t>
      </w:r>
      <w:r w:rsidRPr="00B3384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zasadą repreze</w:t>
      </w:r>
      <w:r w:rsidR="00EF29A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ntacji </w:t>
      </w:r>
    </w:p>
    <w:p w:rsidR="00EF29A5" w:rsidRPr="00EF29A5" w:rsidRDefault="00EF29A5" w:rsidP="00EF29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B33846" w:rsidRPr="00B33846" w:rsidRDefault="00B33846" w:rsidP="00B338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B33846">
        <w:rPr>
          <w:rFonts w:ascii="Times New Roman" w:eastAsia="Times New Roman" w:hAnsi="Times New Roman" w:cs="Times New Roman"/>
          <w:b/>
          <w:lang w:eastAsia="ar-SA"/>
        </w:rPr>
        <w:t xml:space="preserve">GCR/15/ZP/2016                                                                                           </w:t>
      </w:r>
      <w:r w:rsidRPr="00B33846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 w:rsidRPr="00B3384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 w:rsidRPr="00B33846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15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3846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OŚWIADCZENIE  WYKONAWCY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Rozbudowę SP ZOZ „REPTY” Górnośląskiego Centrum Rehabilitacji                      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im. gen. Jerzego Ziętka w Tarnowskich Górach </w:t>
      </w:r>
    </w:p>
    <w:p w:rsidR="00B33846" w:rsidRPr="00B33846" w:rsidRDefault="00B33846" w:rsidP="00B3384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systemie zaprojektuj i wybuduj  wraz z pełnieniem nadzoru autorskiego</w:t>
      </w: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846" w:rsidRPr="00B33846" w:rsidRDefault="00B33846" w:rsidP="00B33846">
      <w:pPr>
        <w:tabs>
          <w:tab w:val="center" w:pos="4601"/>
          <w:tab w:val="right" w:pos="92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tabs>
          <w:tab w:val="center" w:pos="4601"/>
          <w:tab w:val="right" w:pos="92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rzecz(nazwa/firma i adres Wykonawcy) </w:t>
      </w: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3384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33846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oświadczam, że </w:t>
      </w:r>
      <w:r w:rsidRPr="00B338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osoby, które będą uczestniczyć w wykonywaniu zamówienia, posiadają wymagane uprawnienia, jeżeli ustawy nakładają obowiązek posiadania takich uprawnień</w:t>
      </w:r>
      <w:r w:rsidRPr="00B33846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ar-SA"/>
        </w:rPr>
        <w:t>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846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B33846" w:rsidRPr="00B33846" w:rsidRDefault="00B33846" w:rsidP="00B33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(podpis osoby/osób uprawnionej/</w:t>
      </w:r>
      <w:proofErr w:type="spellStart"/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>ych</w:t>
      </w:r>
      <w:proofErr w:type="spellEnd"/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 </w:t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3384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reprezentowania Wykonawcy)</w:t>
      </w:r>
    </w:p>
    <w:p w:rsidR="00B33846" w:rsidRPr="00B33846" w:rsidRDefault="00B33846" w:rsidP="00B33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38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6A22C6" w:rsidRDefault="006A22C6" w:rsidP="00B33846">
      <w:bookmarkStart w:id="1" w:name="_GoBack"/>
      <w:bookmarkEnd w:id="1"/>
    </w:p>
    <w:sectPr w:rsidR="006A22C6" w:rsidSect="00B33846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Times New Roman"/>
    <w:charset w:val="EE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60BC871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A1EE9DF4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lowerLetter"/>
      <w:lvlText w:val="%4)"/>
      <w:lvlJc w:val="left"/>
      <w:pPr>
        <w:tabs>
          <w:tab w:val="num" w:pos="2012"/>
        </w:tabs>
        <w:ind w:left="2012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4">
    <w:nsid w:val="00000005"/>
    <w:multiLevelType w:val="multilevel"/>
    <w:tmpl w:val="527235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trike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73142C7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multilevel"/>
    <w:tmpl w:val="21B47C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00000008"/>
    <w:multiLevelType w:val="multilevel"/>
    <w:tmpl w:val="CA70D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A"/>
    <w:multiLevelType w:val="multilevel"/>
    <w:tmpl w:val="4CC49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000000B"/>
    <w:multiLevelType w:val="multilevel"/>
    <w:tmpl w:val="8D88075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281A14"/>
    <w:multiLevelType w:val="hybridMultilevel"/>
    <w:tmpl w:val="DC2C2040"/>
    <w:lvl w:ilvl="0" w:tplc="909C1E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557CDF94">
      <w:start w:val="1"/>
      <w:numFmt w:val="lowerLetter"/>
      <w:lvlText w:val="%2)"/>
      <w:lvlJc w:val="left"/>
      <w:pPr>
        <w:tabs>
          <w:tab w:val="num" w:pos="108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1EE46D6"/>
    <w:multiLevelType w:val="hybridMultilevel"/>
    <w:tmpl w:val="26BE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932B5"/>
    <w:multiLevelType w:val="multilevel"/>
    <w:tmpl w:val="5A6655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125" w:hanging="40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4">
    <w:nsid w:val="09FB2280"/>
    <w:multiLevelType w:val="hybridMultilevel"/>
    <w:tmpl w:val="A8A4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F61C9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10123A44"/>
    <w:multiLevelType w:val="multilevel"/>
    <w:tmpl w:val="FE688A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106D5C0E"/>
    <w:multiLevelType w:val="hybridMultilevel"/>
    <w:tmpl w:val="BF164E2E"/>
    <w:lvl w:ilvl="0" w:tplc="C75CB810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25F7444"/>
    <w:multiLevelType w:val="hybridMultilevel"/>
    <w:tmpl w:val="7E808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67E94"/>
    <w:multiLevelType w:val="multilevel"/>
    <w:tmpl w:val="6F88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61A6209"/>
    <w:multiLevelType w:val="hybridMultilevel"/>
    <w:tmpl w:val="CE5C2030"/>
    <w:lvl w:ilvl="0" w:tplc="CA82837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E06BFEC">
      <w:start w:val="20"/>
      <w:numFmt w:val="upperRoman"/>
      <w:lvlText w:val="%2."/>
      <w:lvlJc w:val="left"/>
      <w:pPr>
        <w:ind w:left="2008" w:hanging="720"/>
      </w:pPr>
      <w:rPr>
        <w:rFonts w:hint="default"/>
      </w:rPr>
    </w:lvl>
    <w:lvl w:ilvl="2" w:tplc="BFE2C8A0">
      <w:start w:val="4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464AE95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6A65C30">
      <w:start w:val="1"/>
      <w:numFmt w:val="decimal"/>
      <w:lvlText w:val="%6)"/>
      <w:lvlJc w:val="right"/>
      <w:pPr>
        <w:tabs>
          <w:tab w:val="num" w:pos="4528"/>
        </w:tabs>
        <w:ind w:left="4528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2BB03475"/>
    <w:multiLevelType w:val="multilevel"/>
    <w:tmpl w:val="5C824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2">
    <w:nsid w:val="30AD219A"/>
    <w:multiLevelType w:val="hybridMultilevel"/>
    <w:tmpl w:val="BD9473BC"/>
    <w:lvl w:ilvl="0" w:tplc="5C42A5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0BC64A0"/>
    <w:multiLevelType w:val="hybridMultilevel"/>
    <w:tmpl w:val="85F46492"/>
    <w:lvl w:ilvl="0" w:tplc="7E3C4774">
      <w:start w:val="2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44E2471C"/>
    <w:multiLevelType w:val="hybridMultilevel"/>
    <w:tmpl w:val="5F1A03F8"/>
    <w:lvl w:ilvl="0" w:tplc="2ED64B4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040F2"/>
    <w:multiLevelType w:val="hybridMultilevel"/>
    <w:tmpl w:val="F46A2644"/>
    <w:lvl w:ilvl="0" w:tplc="19FC2A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16D02"/>
    <w:multiLevelType w:val="hybridMultilevel"/>
    <w:tmpl w:val="C31485A8"/>
    <w:lvl w:ilvl="0" w:tplc="8FECE3A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1EAF"/>
    <w:multiLevelType w:val="hybridMultilevel"/>
    <w:tmpl w:val="4042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D53A2"/>
    <w:multiLevelType w:val="multilevel"/>
    <w:tmpl w:val="56FA41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30">
    <w:nsid w:val="659A1A54"/>
    <w:multiLevelType w:val="hybridMultilevel"/>
    <w:tmpl w:val="71D8EFDE"/>
    <w:lvl w:ilvl="0" w:tplc="F87EB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AE9EA8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2D88308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9A1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87FA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6" w:tplc="920EAFE8"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602A9"/>
    <w:multiLevelType w:val="hybridMultilevel"/>
    <w:tmpl w:val="7ADCCAA8"/>
    <w:lvl w:ilvl="0" w:tplc="220A565E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BE4914A">
      <w:start w:val="9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25AEFC76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DF4745"/>
    <w:multiLevelType w:val="hybridMultilevel"/>
    <w:tmpl w:val="35C644F0"/>
    <w:lvl w:ilvl="0" w:tplc="FB2A317E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6E8122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54F3A57"/>
    <w:multiLevelType w:val="multilevel"/>
    <w:tmpl w:val="EFA8A79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7055A93"/>
    <w:multiLevelType w:val="hybridMultilevel"/>
    <w:tmpl w:val="20967D2A"/>
    <w:lvl w:ilvl="0" w:tplc="48CC4B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93882"/>
    <w:multiLevelType w:val="hybridMultilevel"/>
    <w:tmpl w:val="16B68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25153"/>
    <w:multiLevelType w:val="hybridMultilevel"/>
    <w:tmpl w:val="2E585BE4"/>
    <w:lvl w:ilvl="0" w:tplc="4BCE925A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9"/>
  </w:num>
  <w:num w:numId="11">
    <w:abstractNumId w:val="30"/>
  </w:num>
  <w:num w:numId="12">
    <w:abstractNumId w:val="13"/>
  </w:num>
  <w:num w:numId="13">
    <w:abstractNumId w:val="23"/>
  </w:num>
  <w:num w:numId="14">
    <w:abstractNumId w:val="20"/>
  </w:num>
  <w:num w:numId="15">
    <w:abstractNumId w:val="25"/>
  </w:num>
  <w:num w:numId="16">
    <w:abstractNumId w:val="3"/>
  </w:num>
  <w:num w:numId="17">
    <w:abstractNumId w:val="26"/>
  </w:num>
  <w:num w:numId="18">
    <w:abstractNumId w:val="35"/>
  </w:num>
  <w:num w:numId="19">
    <w:abstractNumId w:val="22"/>
  </w:num>
  <w:num w:numId="20">
    <w:abstractNumId w:val="29"/>
  </w:num>
  <w:num w:numId="21">
    <w:abstractNumId w:val="10"/>
  </w:num>
  <w:num w:numId="22">
    <w:abstractNumId w:val="11"/>
  </w:num>
  <w:num w:numId="23">
    <w:abstractNumId w:val="33"/>
  </w:num>
  <w:num w:numId="24">
    <w:abstractNumId w:val="27"/>
  </w:num>
  <w:num w:numId="25">
    <w:abstractNumId w:val="21"/>
  </w:num>
  <w:num w:numId="26">
    <w:abstractNumId w:val="16"/>
  </w:num>
  <w:num w:numId="27">
    <w:abstractNumId w:val="31"/>
  </w:num>
  <w:num w:numId="28">
    <w:abstractNumId w:val="17"/>
  </w:num>
  <w:num w:numId="29">
    <w:abstractNumId w:val="28"/>
  </w:num>
  <w:num w:numId="30">
    <w:abstractNumId w:val="24"/>
  </w:num>
  <w:num w:numId="31">
    <w:abstractNumId w:val="18"/>
  </w:num>
  <w:num w:numId="32">
    <w:abstractNumId w:val="14"/>
  </w:num>
  <w:num w:numId="33">
    <w:abstractNumId w:val="37"/>
  </w:num>
  <w:num w:numId="34">
    <w:abstractNumId w:val="36"/>
  </w:num>
  <w:num w:numId="35">
    <w:abstractNumId w:val="32"/>
  </w:num>
  <w:num w:numId="36">
    <w:abstractNumId w:val="12"/>
  </w:num>
  <w:num w:numId="37">
    <w:abstractNumId w:val="3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46"/>
    <w:rsid w:val="006A22C6"/>
    <w:rsid w:val="00B33846"/>
    <w:rsid w:val="00E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33846"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3384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3384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33846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33846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38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338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B338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B3384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B338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Bezlisty1">
    <w:name w:val="Bez listy1"/>
    <w:next w:val="Bezlisty"/>
    <w:semiHidden/>
    <w:rsid w:val="00B33846"/>
  </w:style>
  <w:style w:type="paragraph" w:styleId="Nagwek">
    <w:name w:val="header"/>
    <w:basedOn w:val="Normalny"/>
    <w:link w:val="NagwekZnak"/>
    <w:uiPriority w:val="99"/>
    <w:rsid w:val="00B338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338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B338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33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3384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46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B33846"/>
    <w:rPr>
      <w:color w:val="0000FF"/>
      <w:u w:val="single"/>
    </w:rPr>
  </w:style>
  <w:style w:type="paragraph" w:customStyle="1" w:styleId="Standard">
    <w:name w:val="Standard"/>
    <w:rsid w:val="00B33846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B338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338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33846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33846"/>
    <w:rPr>
      <w:rFonts w:ascii="Times New Roman" w:eastAsia="Times New Roman" w:hAnsi="Times New Roman" w:cs="Times New Roman"/>
      <w:bCs/>
      <w:lang w:eastAsia="ar-SA"/>
    </w:rPr>
  </w:style>
  <w:style w:type="paragraph" w:styleId="Tekstpodstawowy">
    <w:name w:val="Body Text"/>
    <w:basedOn w:val="Normalny"/>
    <w:link w:val="TekstpodstawowyZnak"/>
    <w:rsid w:val="00B338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33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1">
    <w:name w:val="Normal Table1"/>
    <w:rsid w:val="00B3384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B33846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rsid w:val="00B33846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rsid w:val="00B33846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  <w:rsid w:val="00B33846"/>
  </w:style>
  <w:style w:type="paragraph" w:styleId="Tekstpodstawowywcity">
    <w:name w:val="Body Text Indent"/>
    <w:basedOn w:val="Normalny"/>
    <w:link w:val="TekstpodstawowywcityZnak"/>
    <w:rsid w:val="00B338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3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">
    <w:name w:val="WW-Normal"/>
    <w:rsid w:val="00B3384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B33846"/>
  </w:style>
  <w:style w:type="paragraph" w:customStyle="1" w:styleId="BodyText2">
    <w:name w:val="Body Text 2"/>
    <w:basedOn w:val="Normalny"/>
    <w:rsid w:val="00B33846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3384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B3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sid w:val="00B3384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33846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 Znak Znak Znak Znak Znak Znak Znak Znak"/>
    <w:basedOn w:val="Normalny"/>
    <w:rsid w:val="00B338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3384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338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Spacing">
    <w:name w:val="No Spacing"/>
    <w:rsid w:val="00B33846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rsid w:val="00B3384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  <w:rsid w:val="00B33846"/>
  </w:style>
  <w:style w:type="paragraph" w:customStyle="1" w:styleId="Default">
    <w:name w:val="Default"/>
    <w:rsid w:val="00B3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B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3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8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B33846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33846"/>
  </w:style>
  <w:style w:type="numbering" w:customStyle="1" w:styleId="Bezlisty2">
    <w:name w:val="Bez listy2"/>
    <w:next w:val="Bezlisty"/>
    <w:uiPriority w:val="99"/>
    <w:semiHidden/>
    <w:unhideWhenUsed/>
    <w:rsid w:val="00B33846"/>
  </w:style>
  <w:style w:type="paragraph" w:styleId="Bezodstpw">
    <w:name w:val="No Spacing"/>
    <w:uiPriority w:val="1"/>
    <w:qFormat/>
    <w:rsid w:val="00B3384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B338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8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338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33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8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B33846"/>
  </w:style>
  <w:style w:type="character" w:styleId="Odwoanieprzypisudolnego">
    <w:name w:val="footnote reference"/>
    <w:rsid w:val="00B338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33846"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3384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3384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33846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33846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38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338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B338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B3384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B338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Bezlisty1">
    <w:name w:val="Bez listy1"/>
    <w:next w:val="Bezlisty"/>
    <w:semiHidden/>
    <w:rsid w:val="00B33846"/>
  </w:style>
  <w:style w:type="paragraph" w:styleId="Nagwek">
    <w:name w:val="header"/>
    <w:basedOn w:val="Normalny"/>
    <w:link w:val="NagwekZnak"/>
    <w:uiPriority w:val="99"/>
    <w:rsid w:val="00B338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338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B338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33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3384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46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B33846"/>
    <w:rPr>
      <w:color w:val="0000FF"/>
      <w:u w:val="single"/>
    </w:rPr>
  </w:style>
  <w:style w:type="paragraph" w:customStyle="1" w:styleId="Standard">
    <w:name w:val="Standard"/>
    <w:rsid w:val="00B33846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B338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338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33846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33846"/>
    <w:rPr>
      <w:rFonts w:ascii="Times New Roman" w:eastAsia="Times New Roman" w:hAnsi="Times New Roman" w:cs="Times New Roman"/>
      <w:bCs/>
      <w:lang w:eastAsia="ar-SA"/>
    </w:rPr>
  </w:style>
  <w:style w:type="paragraph" w:styleId="Tekstpodstawowy">
    <w:name w:val="Body Text"/>
    <w:basedOn w:val="Normalny"/>
    <w:link w:val="TekstpodstawowyZnak"/>
    <w:rsid w:val="00B338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33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1">
    <w:name w:val="Normal Table1"/>
    <w:rsid w:val="00B3384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B33846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rsid w:val="00B33846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rsid w:val="00B33846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  <w:rsid w:val="00B33846"/>
  </w:style>
  <w:style w:type="paragraph" w:styleId="Tekstpodstawowywcity">
    <w:name w:val="Body Text Indent"/>
    <w:basedOn w:val="Normalny"/>
    <w:link w:val="TekstpodstawowywcityZnak"/>
    <w:rsid w:val="00B338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3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">
    <w:name w:val="WW-Normal"/>
    <w:rsid w:val="00B3384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B33846"/>
  </w:style>
  <w:style w:type="paragraph" w:customStyle="1" w:styleId="BodyText2">
    <w:name w:val="Body Text 2"/>
    <w:basedOn w:val="Normalny"/>
    <w:rsid w:val="00B33846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3384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B3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sid w:val="00B3384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33846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 Znak Znak Znak Znak Znak Znak Znak Znak"/>
    <w:basedOn w:val="Normalny"/>
    <w:rsid w:val="00B338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3384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338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Spacing">
    <w:name w:val="No Spacing"/>
    <w:rsid w:val="00B33846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rsid w:val="00B3384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  <w:rsid w:val="00B33846"/>
  </w:style>
  <w:style w:type="paragraph" w:customStyle="1" w:styleId="Default">
    <w:name w:val="Default"/>
    <w:rsid w:val="00B3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B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3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8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B33846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33846"/>
  </w:style>
  <w:style w:type="numbering" w:customStyle="1" w:styleId="Bezlisty2">
    <w:name w:val="Bez listy2"/>
    <w:next w:val="Bezlisty"/>
    <w:uiPriority w:val="99"/>
    <w:semiHidden/>
    <w:unhideWhenUsed/>
    <w:rsid w:val="00B33846"/>
  </w:style>
  <w:style w:type="paragraph" w:styleId="Bezodstpw">
    <w:name w:val="No Spacing"/>
    <w:uiPriority w:val="1"/>
    <w:qFormat/>
    <w:rsid w:val="00B3384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B338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8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338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33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8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B33846"/>
  </w:style>
  <w:style w:type="character" w:styleId="Odwoanieprzypisudolnego">
    <w:name w:val="footnote reference"/>
    <w:rsid w:val="00B33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4093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2016-04-13T10:14:00Z</dcterms:created>
  <dcterms:modified xsi:type="dcterms:W3CDTF">2016-04-13T10:27:00Z</dcterms:modified>
</cp:coreProperties>
</file>